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21801" w14:textId="72B14C7E" w:rsidR="00A63919" w:rsidRPr="000C35ED" w:rsidRDefault="00B55EBD" w:rsidP="00AA086B">
      <w:pPr>
        <w:jc w:val="center"/>
        <w:rPr>
          <w:b/>
          <w:bCs/>
          <w:i/>
          <w:smallCaps/>
          <w:sz w:val="32"/>
          <w:szCs w:val="32"/>
          <w:u w:val="single"/>
        </w:rPr>
      </w:pPr>
      <w:r>
        <w:rPr>
          <w:b/>
          <w:bCs/>
          <w:i/>
          <w:smallCaps/>
          <w:sz w:val="32"/>
          <w:szCs w:val="32"/>
          <w:u w:val="single"/>
        </w:rPr>
        <w:t xml:space="preserve">2026 </w:t>
      </w:r>
      <w:r w:rsidR="00A63919" w:rsidRPr="000C35ED">
        <w:rPr>
          <w:b/>
          <w:bCs/>
          <w:i/>
          <w:smallCaps/>
          <w:sz w:val="32"/>
          <w:szCs w:val="32"/>
          <w:u w:val="single"/>
        </w:rPr>
        <w:t>Spirituality and Worship</w:t>
      </w:r>
    </w:p>
    <w:p w14:paraId="7AEFA491" w14:textId="77777777" w:rsidR="00A63919" w:rsidRDefault="00A63919">
      <w:pPr>
        <w:widowControl/>
        <w:ind w:left="540"/>
        <w:rPr>
          <w:sz w:val="12"/>
          <w:szCs w:val="12"/>
        </w:rPr>
      </w:pPr>
    </w:p>
    <w:p w14:paraId="56895672" w14:textId="1A5B0D57" w:rsidR="00A63919" w:rsidRDefault="00A63919">
      <w:pPr>
        <w:rPr>
          <w:color w:val="auto"/>
          <w:kern w:val="0"/>
          <w:sz w:val="24"/>
          <w:szCs w:val="24"/>
        </w:rPr>
      </w:pPr>
      <w:r>
        <w:rPr>
          <w:b/>
          <w:bCs/>
          <w:sz w:val="28"/>
          <w:szCs w:val="28"/>
        </w:rPr>
        <w:t>Goal 1</w:t>
      </w:r>
      <w:r w:rsidR="00B55EBD">
        <w:rPr>
          <w:b/>
          <w:bCs/>
          <w:sz w:val="28"/>
          <w:szCs w:val="28"/>
        </w:rPr>
        <w:t>: Offer</w:t>
      </w:r>
      <w:r w:rsidR="00556EA5">
        <w:rPr>
          <w:b/>
          <w:bCs/>
          <w:sz w:val="28"/>
          <w:szCs w:val="28"/>
        </w:rPr>
        <w:t xml:space="preserve"> additional opportunities to</w:t>
      </w:r>
      <w:r>
        <w:rPr>
          <w:b/>
          <w:bCs/>
          <w:sz w:val="28"/>
          <w:szCs w:val="28"/>
        </w:rPr>
        <w:t xml:space="preserve"> parishioners </w:t>
      </w:r>
      <w:r w:rsidR="00556EA5">
        <w:rPr>
          <w:b/>
          <w:bCs/>
          <w:sz w:val="28"/>
          <w:szCs w:val="28"/>
        </w:rPr>
        <w:t xml:space="preserve">to become </w:t>
      </w:r>
      <w:r>
        <w:rPr>
          <w:b/>
          <w:bCs/>
          <w:sz w:val="28"/>
          <w:szCs w:val="28"/>
        </w:rPr>
        <w:t>involved in our ministries.</w:t>
      </w:r>
    </w:p>
    <w:p w14:paraId="6DC63259" w14:textId="77777777" w:rsidR="00A63919" w:rsidRDefault="00A63919">
      <w:pPr>
        <w:overflowPunct/>
        <w:rPr>
          <w:color w:val="auto"/>
          <w:kern w:val="0"/>
          <w:sz w:val="24"/>
          <w:szCs w:val="24"/>
        </w:rPr>
      </w:pPr>
    </w:p>
    <w:p w14:paraId="67865F7D" w14:textId="77777777" w:rsidR="00C62D13" w:rsidRDefault="00C62D13">
      <w:pPr>
        <w:overflowPunct/>
        <w:rPr>
          <w:color w:val="auto"/>
          <w:kern w:val="0"/>
          <w:sz w:val="24"/>
          <w:szCs w:val="24"/>
        </w:rPr>
        <w:sectPr w:rsidR="00C62D13">
          <w:footerReference w:type="default" r:id="rId7"/>
          <w:footerReference w:type="first" r:id="rId8"/>
          <w:type w:val="continuous"/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tbl>
      <w:tblPr>
        <w:tblW w:w="9378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0"/>
        <w:gridCol w:w="2429"/>
        <w:gridCol w:w="2701"/>
        <w:gridCol w:w="18"/>
      </w:tblGrid>
      <w:tr w:rsidR="000A329D" w14:paraId="6AD36F54" w14:textId="77777777" w:rsidTr="003D7DC3">
        <w:trPr>
          <w:gridAfter w:val="1"/>
          <w:wAfter w:w="18" w:type="dxa"/>
          <w:trHeight w:val="814"/>
        </w:trPr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0A32A0" w14:textId="77777777" w:rsidR="000A329D" w:rsidRDefault="000A329D">
            <w:pPr>
              <w:jc w:val="center"/>
              <w:rPr>
                <w:b/>
                <w:bCs/>
                <w:color w:val="auto"/>
                <w:sz w:val="10"/>
                <w:szCs w:val="10"/>
              </w:rPr>
            </w:pPr>
            <w:bookmarkStart w:id="0" w:name="_Hlk214893173"/>
          </w:p>
          <w:p w14:paraId="0744F367" w14:textId="77777777" w:rsidR="000A329D" w:rsidRDefault="000A329D">
            <w:pPr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Action </w:t>
            </w:r>
          </w:p>
        </w:tc>
        <w:tc>
          <w:tcPr>
            <w:tcW w:w="2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3A70A2" w14:textId="77777777" w:rsidR="000A329D" w:rsidRDefault="000A329D">
            <w:pPr>
              <w:jc w:val="center"/>
              <w:rPr>
                <w:b/>
                <w:bCs/>
                <w:color w:val="auto"/>
                <w:sz w:val="10"/>
                <w:szCs w:val="10"/>
              </w:rPr>
            </w:pPr>
          </w:p>
          <w:p w14:paraId="0BFFFC3A" w14:textId="77777777" w:rsidR="000A329D" w:rsidRDefault="000A329D">
            <w:pPr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Responsibility </w:t>
            </w:r>
          </w:p>
        </w:tc>
        <w:tc>
          <w:tcPr>
            <w:tcW w:w="2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2ECB9F" w14:textId="77777777" w:rsidR="000A329D" w:rsidRPr="000A329D" w:rsidRDefault="000A329D" w:rsidP="000A329D">
            <w:pPr>
              <w:jc w:val="center"/>
              <w:rPr>
                <w:b/>
                <w:bCs/>
                <w:color w:val="auto"/>
                <w:kern w:val="0"/>
                <w:sz w:val="12"/>
                <w:szCs w:val="12"/>
              </w:rPr>
            </w:pPr>
          </w:p>
          <w:p w14:paraId="374B9D04" w14:textId="7C23382B" w:rsidR="000A329D" w:rsidRPr="000A329D" w:rsidRDefault="000A329D" w:rsidP="000A329D">
            <w:pPr>
              <w:jc w:val="center"/>
              <w:rPr>
                <w:b/>
                <w:bCs/>
                <w:color w:val="auto"/>
                <w:kern w:val="0"/>
                <w:sz w:val="28"/>
                <w:szCs w:val="28"/>
              </w:rPr>
            </w:pPr>
            <w:r w:rsidRPr="000A329D">
              <w:rPr>
                <w:b/>
                <w:bCs/>
                <w:color w:val="auto"/>
                <w:kern w:val="0"/>
                <w:sz w:val="24"/>
                <w:szCs w:val="24"/>
              </w:rPr>
              <w:t>Date To Be Completed</w:t>
            </w:r>
          </w:p>
        </w:tc>
      </w:tr>
      <w:tr w:rsidR="007463DB" w14:paraId="0603F3C1" w14:textId="77777777" w:rsidTr="003D7DC3">
        <w:trPr>
          <w:gridAfter w:val="1"/>
          <w:wAfter w:w="18" w:type="dxa"/>
          <w:trHeight w:val="709"/>
        </w:trPr>
        <w:tc>
          <w:tcPr>
            <w:tcW w:w="93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62D14A" w14:textId="77777777" w:rsidR="007463DB" w:rsidRDefault="007463DB">
            <w:pPr>
              <w:rPr>
                <w:color w:val="auto"/>
                <w:kern w:val="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Strategy 1.1 Formalize the responsibilities and roles of leaders and members of each ministry.</w:t>
            </w:r>
          </w:p>
        </w:tc>
      </w:tr>
      <w:tr w:rsidR="000A329D" w14:paraId="17F2EBC5" w14:textId="77777777" w:rsidTr="003D7DC3">
        <w:trPr>
          <w:gridAfter w:val="1"/>
          <w:wAfter w:w="18" w:type="dxa"/>
          <w:trHeight w:val="851"/>
        </w:trPr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A2B149" w14:textId="77777777" w:rsidR="001841CF" w:rsidRDefault="000A329D" w:rsidP="00347126">
            <w:pPr>
              <w:widowControl/>
              <w:rPr>
                <w:color w:val="auto"/>
                <w:kern w:val="0"/>
              </w:rPr>
            </w:pPr>
            <w:r w:rsidRPr="00E911A4">
              <w:rPr>
                <w:color w:val="auto"/>
                <w:kern w:val="0"/>
              </w:rPr>
              <w:t>Develop ministry appeal</w:t>
            </w:r>
            <w:r w:rsidR="00A133A4">
              <w:rPr>
                <w:color w:val="auto"/>
                <w:kern w:val="0"/>
              </w:rPr>
              <w:t xml:space="preserve">/recruitment </w:t>
            </w:r>
            <w:r w:rsidRPr="00E911A4">
              <w:rPr>
                <w:color w:val="auto"/>
                <w:kern w:val="0"/>
              </w:rPr>
              <w:t xml:space="preserve">process </w:t>
            </w:r>
            <w:r w:rsidR="001841CF">
              <w:rPr>
                <w:color w:val="auto"/>
                <w:kern w:val="0"/>
              </w:rPr>
              <w:t xml:space="preserve">to be included with the Monthly </w:t>
            </w:r>
            <w:r w:rsidR="001841CF" w:rsidRPr="00F157BD">
              <w:rPr>
                <w:b/>
                <w:bCs/>
                <w:color w:val="auto"/>
                <w:kern w:val="0"/>
              </w:rPr>
              <w:t>Coffee &amp; Donuts.</w:t>
            </w:r>
            <w:r w:rsidR="001841CF">
              <w:rPr>
                <w:color w:val="auto"/>
                <w:kern w:val="0"/>
              </w:rPr>
              <w:t xml:space="preserve">  </w:t>
            </w:r>
          </w:p>
          <w:p w14:paraId="12A4B36D" w14:textId="77777777" w:rsidR="00F157BD" w:rsidRDefault="00F157BD" w:rsidP="00347126">
            <w:pPr>
              <w:widowControl/>
              <w:rPr>
                <w:color w:val="auto"/>
                <w:kern w:val="0"/>
              </w:rPr>
            </w:pPr>
          </w:p>
          <w:p w14:paraId="60AAEDDB" w14:textId="4CCDEA5C" w:rsidR="00347126" w:rsidRPr="00E911A4" w:rsidRDefault="001841CF" w:rsidP="00347126">
            <w:pPr>
              <w:widowControl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 xml:space="preserve">Continue recruitment </w:t>
            </w:r>
            <w:r w:rsidR="000A329D" w:rsidRPr="00E911A4">
              <w:rPr>
                <w:color w:val="auto"/>
                <w:kern w:val="0"/>
              </w:rPr>
              <w:t>with staggered scheduling throughout the yea</w:t>
            </w:r>
            <w:r>
              <w:rPr>
                <w:color w:val="auto"/>
                <w:kern w:val="0"/>
              </w:rPr>
              <w:t xml:space="preserve">r.  </w:t>
            </w:r>
            <w:r w:rsidR="00347126">
              <w:rPr>
                <w:color w:val="auto"/>
                <w:kern w:val="0"/>
              </w:rPr>
              <w:t xml:space="preserve"> </w:t>
            </w:r>
          </w:p>
        </w:tc>
        <w:tc>
          <w:tcPr>
            <w:tcW w:w="2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73D3FC" w14:textId="788A7509" w:rsidR="00347126" w:rsidRPr="00E911A4" w:rsidRDefault="00BB4969" w:rsidP="00347126">
            <w:pPr>
              <w:widowControl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 xml:space="preserve">Ministry Leaders </w:t>
            </w:r>
            <w:r w:rsidR="00CF5428">
              <w:rPr>
                <w:color w:val="auto"/>
                <w:kern w:val="0"/>
              </w:rPr>
              <w:t xml:space="preserve"> </w:t>
            </w:r>
          </w:p>
        </w:tc>
        <w:tc>
          <w:tcPr>
            <w:tcW w:w="2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FA5F01" w14:textId="5035ACAB" w:rsidR="000A329D" w:rsidRPr="00F157BD" w:rsidRDefault="00831833">
            <w:pPr>
              <w:widowControl/>
              <w:rPr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  <w:szCs w:val="24"/>
              </w:rPr>
              <w:t xml:space="preserve">Extraordinary Ministers of Holy Communion – </w:t>
            </w:r>
            <w:r w:rsidRPr="00F157BD">
              <w:rPr>
                <w:b/>
                <w:bCs/>
                <w:color w:val="auto"/>
                <w:kern w:val="0"/>
                <w:sz w:val="24"/>
                <w:szCs w:val="24"/>
              </w:rPr>
              <w:t>1/18/26</w:t>
            </w:r>
          </w:p>
          <w:p w14:paraId="2DF34833" w14:textId="77777777" w:rsidR="00831833" w:rsidRDefault="00831833">
            <w:pPr>
              <w:widowControl/>
              <w:rPr>
                <w:color w:val="auto"/>
                <w:kern w:val="0"/>
                <w:sz w:val="24"/>
                <w:szCs w:val="24"/>
              </w:rPr>
            </w:pPr>
          </w:p>
          <w:p w14:paraId="0C721954" w14:textId="77777777" w:rsidR="00831833" w:rsidRPr="00F157BD" w:rsidRDefault="00831833">
            <w:pPr>
              <w:widowControl/>
              <w:rPr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  <w:szCs w:val="24"/>
              </w:rPr>
              <w:t xml:space="preserve">Faith Formation/Adult OCIA/Children’s OCI – </w:t>
            </w:r>
            <w:r w:rsidRPr="00F157BD">
              <w:rPr>
                <w:b/>
                <w:bCs/>
                <w:color w:val="auto"/>
                <w:kern w:val="0"/>
                <w:sz w:val="24"/>
                <w:szCs w:val="24"/>
              </w:rPr>
              <w:t>3/15/26</w:t>
            </w:r>
          </w:p>
          <w:p w14:paraId="5FCF8A96" w14:textId="77777777" w:rsidR="00831833" w:rsidRDefault="00831833">
            <w:pPr>
              <w:widowControl/>
              <w:rPr>
                <w:color w:val="auto"/>
                <w:kern w:val="0"/>
                <w:sz w:val="24"/>
                <w:szCs w:val="24"/>
              </w:rPr>
            </w:pPr>
          </w:p>
          <w:p w14:paraId="3A345A0A" w14:textId="77777777" w:rsidR="00831833" w:rsidRDefault="00831833">
            <w:pPr>
              <w:widowControl/>
              <w:rPr>
                <w:color w:val="auto"/>
                <w:kern w:val="0"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  <w:szCs w:val="24"/>
              </w:rPr>
              <w:t xml:space="preserve">Hospitality – </w:t>
            </w:r>
            <w:r w:rsidRPr="00F157BD">
              <w:rPr>
                <w:b/>
                <w:bCs/>
                <w:color w:val="auto"/>
                <w:kern w:val="0"/>
                <w:sz w:val="24"/>
                <w:szCs w:val="24"/>
              </w:rPr>
              <w:t>4/19/26</w:t>
            </w:r>
          </w:p>
          <w:p w14:paraId="11822256" w14:textId="77777777" w:rsidR="00831833" w:rsidRDefault="00831833">
            <w:pPr>
              <w:widowControl/>
              <w:rPr>
                <w:color w:val="auto"/>
                <w:kern w:val="0"/>
                <w:sz w:val="24"/>
                <w:szCs w:val="24"/>
              </w:rPr>
            </w:pPr>
          </w:p>
          <w:p w14:paraId="77F93C44" w14:textId="77777777" w:rsidR="00831833" w:rsidRPr="00F157BD" w:rsidRDefault="00831833">
            <w:pPr>
              <w:widowControl/>
              <w:rPr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  <w:szCs w:val="24"/>
              </w:rPr>
              <w:t xml:space="preserve">Lectors (with Good Samaritans) – </w:t>
            </w:r>
            <w:r w:rsidRPr="00F157BD">
              <w:rPr>
                <w:b/>
                <w:bCs/>
                <w:color w:val="auto"/>
                <w:kern w:val="0"/>
                <w:sz w:val="24"/>
                <w:szCs w:val="24"/>
              </w:rPr>
              <w:t>6/14/26</w:t>
            </w:r>
          </w:p>
          <w:p w14:paraId="593CDEAF" w14:textId="77777777" w:rsidR="00831833" w:rsidRDefault="00831833">
            <w:pPr>
              <w:widowControl/>
              <w:rPr>
                <w:color w:val="auto"/>
                <w:kern w:val="0"/>
                <w:sz w:val="24"/>
                <w:szCs w:val="24"/>
              </w:rPr>
            </w:pPr>
          </w:p>
          <w:p w14:paraId="14F50821" w14:textId="77777777" w:rsidR="00831833" w:rsidRPr="00F157BD" w:rsidRDefault="00831833">
            <w:pPr>
              <w:widowControl/>
              <w:rPr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  <w:szCs w:val="24"/>
              </w:rPr>
              <w:t xml:space="preserve">Arts &amp; Environment / Sacristans – </w:t>
            </w:r>
            <w:r w:rsidRPr="00F157BD">
              <w:rPr>
                <w:b/>
                <w:bCs/>
                <w:color w:val="auto"/>
                <w:kern w:val="0"/>
                <w:sz w:val="24"/>
                <w:szCs w:val="24"/>
              </w:rPr>
              <w:t>8/16/26</w:t>
            </w:r>
          </w:p>
          <w:p w14:paraId="6239E0EF" w14:textId="77777777" w:rsidR="00831833" w:rsidRDefault="00831833">
            <w:pPr>
              <w:widowControl/>
              <w:rPr>
                <w:color w:val="auto"/>
                <w:kern w:val="0"/>
                <w:sz w:val="24"/>
                <w:szCs w:val="24"/>
              </w:rPr>
            </w:pPr>
          </w:p>
          <w:p w14:paraId="7542DB9E" w14:textId="77777777" w:rsidR="00831833" w:rsidRDefault="00831833">
            <w:pPr>
              <w:widowControl/>
              <w:rPr>
                <w:color w:val="auto"/>
                <w:kern w:val="0"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  <w:szCs w:val="24"/>
              </w:rPr>
              <w:t xml:space="preserve">Music Ministry (with Pastoral Council) – </w:t>
            </w:r>
            <w:r w:rsidRPr="00F157BD">
              <w:rPr>
                <w:b/>
                <w:bCs/>
                <w:color w:val="auto"/>
                <w:kern w:val="0"/>
                <w:sz w:val="24"/>
                <w:szCs w:val="24"/>
              </w:rPr>
              <w:t>9/27/26</w:t>
            </w:r>
          </w:p>
          <w:p w14:paraId="3C7D20D1" w14:textId="77777777" w:rsidR="00F157BD" w:rsidRDefault="00F157BD">
            <w:pPr>
              <w:widowControl/>
              <w:rPr>
                <w:color w:val="auto"/>
                <w:kern w:val="0"/>
                <w:sz w:val="24"/>
                <w:szCs w:val="24"/>
              </w:rPr>
            </w:pPr>
          </w:p>
          <w:p w14:paraId="473C7276" w14:textId="42648F59" w:rsidR="00F157BD" w:rsidRDefault="00F157BD">
            <w:pPr>
              <w:widowControl/>
              <w:rPr>
                <w:color w:val="auto"/>
                <w:kern w:val="0"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  <w:szCs w:val="24"/>
              </w:rPr>
              <w:t xml:space="preserve">Altar Servers (with Rebuilding Hope &amp; Radiate) – </w:t>
            </w:r>
            <w:r w:rsidRPr="00F157BD">
              <w:rPr>
                <w:b/>
                <w:bCs/>
                <w:color w:val="auto"/>
                <w:kern w:val="0"/>
                <w:sz w:val="24"/>
                <w:szCs w:val="24"/>
              </w:rPr>
              <w:t>10-18-26</w:t>
            </w:r>
          </w:p>
          <w:p w14:paraId="0D15F2D1" w14:textId="77777777" w:rsidR="00F157BD" w:rsidRDefault="00F157BD">
            <w:pPr>
              <w:widowControl/>
              <w:rPr>
                <w:color w:val="auto"/>
                <w:kern w:val="0"/>
                <w:sz w:val="24"/>
                <w:szCs w:val="24"/>
              </w:rPr>
            </w:pPr>
          </w:p>
          <w:p w14:paraId="0DDC3024" w14:textId="51CA1287" w:rsidR="00F157BD" w:rsidRDefault="00F157BD">
            <w:pPr>
              <w:widowControl/>
              <w:rPr>
                <w:color w:val="auto"/>
                <w:kern w:val="0"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  <w:szCs w:val="24"/>
              </w:rPr>
              <w:t xml:space="preserve">Cross Bearers (with Respect Life) – </w:t>
            </w:r>
            <w:r w:rsidRPr="00F157BD">
              <w:rPr>
                <w:b/>
                <w:bCs/>
                <w:color w:val="auto"/>
                <w:kern w:val="0"/>
                <w:sz w:val="24"/>
                <w:szCs w:val="24"/>
              </w:rPr>
              <w:t>12-13-26</w:t>
            </w:r>
          </w:p>
          <w:p w14:paraId="63D6FC55" w14:textId="77777777" w:rsidR="00F157BD" w:rsidRDefault="00F157BD">
            <w:pPr>
              <w:widowControl/>
              <w:rPr>
                <w:color w:val="auto"/>
                <w:kern w:val="0"/>
                <w:sz w:val="24"/>
                <w:szCs w:val="24"/>
              </w:rPr>
            </w:pPr>
          </w:p>
          <w:p w14:paraId="20091838" w14:textId="725A3C84" w:rsidR="00F157BD" w:rsidRDefault="00F157BD">
            <w:pPr>
              <w:widowControl/>
              <w:rPr>
                <w:color w:val="auto"/>
                <w:kern w:val="0"/>
                <w:sz w:val="24"/>
                <w:szCs w:val="24"/>
              </w:rPr>
            </w:pPr>
          </w:p>
        </w:tc>
      </w:tr>
      <w:tr w:rsidR="000A329D" w14:paraId="69800E85" w14:textId="77777777" w:rsidTr="003D7DC3">
        <w:trPr>
          <w:gridAfter w:val="1"/>
          <w:wAfter w:w="18" w:type="dxa"/>
          <w:trHeight w:val="614"/>
        </w:trPr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4BACB9" w14:textId="02A1818C" w:rsidR="000A329D" w:rsidRPr="00E911A4" w:rsidRDefault="00F157BD">
            <w:pPr>
              <w:widowControl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 xml:space="preserve">Develop </w:t>
            </w:r>
            <w:r w:rsidRPr="00F157BD">
              <w:rPr>
                <w:b/>
                <w:bCs/>
                <w:color w:val="auto"/>
                <w:kern w:val="0"/>
              </w:rPr>
              <w:t>Resurrection Choir</w:t>
            </w:r>
            <w:r>
              <w:rPr>
                <w:color w:val="auto"/>
                <w:kern w:val="0"/>
              </w:rPr>
              <w:t xml:space="preserve"> to sing at funerals.   This choir is independent, and parishioners do not have to be members of the mass choir.  </w:t>
            </w:r>
          </w:p>
        </w:tc>
        <w:tc>
          <w:tcPr>
            <w:tcW w:w="2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2E0BFA" w14:textId="2B5DF19A" w:rsidR="000A329D" w:rsidRPr="00E911A4" w:rsidRDefault="00F157BD">
            <w:pPr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Music Director</w:t>
            </w:r>
          </w:p>
        </w:tc>
        <w:tc>
          <w:tcPr>
            <w:tcW w:w="2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80BBCD" w14:textId="4D31EA8D" w:rsidR="00F157BD" w:rsidRDefault="00F157BD">
            <w:pPr>
              <w:widowControl/>
              <w:rPr>
                <w:color w:val="auto"/>
                <w:kern w:val="0"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  <w:szCs w:val="24"/>
              </w:rPr>
              <w:t>Will be developed throughout 2026</w:t>
            </w:r>
          </w:p>
          <w:p w14:paraId="1AC743C8" w14:textId="629A52F6" w:rsidR="00F157BD" w:rsidRDefault="00F157BD">
            <w:pPr>
              <w:widowControl/>
              <w:rPr>
                <w:color w:val="auto"/>
                <w:kern w:val="0"/>
                <w:sz w:val="24"/>
                <w:szCs w:val="24"/>
              </w:rPr>
            </w:pPr>
          </w:p>
        </w:tc>
      </w:tr>
      <w:tr w:rsidR="00F157BD" w14:paraId="19D9A915" w14:textId="77777777" w:rsidTr="003D7DC3">
        <w:trPr>
          <w:gridAfter w:val="1"/>
          <w:wAfter w:w="18" w:type="dxa"/>
          <w:trHeight w:val="614"/>
        </w:trPr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17A098" w14:textId="3C7F8DA7" w:rsidR="00F157BD" w:rsidRDefault="00EB1FB1">
            <w:pPr>
              <w:widowControl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 xml:space="preserve">Encourage more parishioners </w:t>
            </w:r>
            <w:proofErr w:type="gramStart"/>
            <w:r>
              <w:rPr>
                <w:color w:val="auto"/>
                <w:kern w:val="0"/>
              </w:rPr>
              <w:t>bring</w:t>
            </w:r>
            <w:proofErr w:type="gramEnd"/>
            <w:r>
              <w:rPr>
                <w:color w:val="auto"/>
                <w:kern w:val="0"/>
              </w:rPr>
              <w:t xml:space="preserve"> forward the gifts of bread &amp; wine.  </w:t>
            </w:r>
          </w:p>
        </w:tc>
        <w:tc>
          <w:tcPr>
            <w:tcW w:w="2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AF7DD5" w14:textId="58D1B05F" w:rsidR="00EB1FB1" w:rsidRDefault="00EB1FB1">
            <w:pPr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 xml:space="preserve">Communications Director,  </w:t>
            </w:r>
          </w:p>
          <w:p w14:paraId="2178AD94" w14:textId="5812AA61" w:rsidR="00F157BD" w:rsidRDefault="00EB1FB1">
            <w:pPr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Principal &amp; Hospitality Lead</w:t>
            </w:r>
          </w:p>
        </w:tc>
        <w:tc>
          <w:tcPr>
            <w:tcW w:w="2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A7CFBF" w14:textId="25ADE914" w:rsidR="00F157BD" w:rsidRDefault="00EB1FB1">
            <w:pPr>
              <w:widowControl/>
              <w:rPr>
                <w:color w:val="auto"/>
                <w:kern w:val="0"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  <w:szCs w:val="24"/>
              </w:rPr>
              <w:t>Throughout 2026 - Include in Flock Notes, sign-up sheet in narthex &amp; Princip</w:t>
            </w:r>
            <w:r w:rsidR="00A92321">
              <w:rPr>
                <w:color w:val="auto"/>
                <w:kern w:val="0"/>
                <w:sz w:val="24"/>
                <w:szCs w:val="24"/>
              </w:rPr>
              <w:t>al</w:t>
            </w:r>
            <w:r>
              <w:rPr>
                <w:color w:val="auto"/>
                <w:kern w:val="0"/>
                <w:sz w:val="24"/>
                <w:szCs w:val="24"/>
              </w:rPr>
              <w:t xml:space="preserve"> will include in school newsletter.  </w:t>
            </w:r>
          </w:p>
        </w:tc>
      </w:tr>
      <w:bookmarkEnd w:id="0"/>
      <w:tr w:rsidR="007463DB" w14:paraId="68C5D8C2" w14:textId="77777777" w:rsidTr="003D7DC3">
        <w:trPr>
          <w:gridAfter w:val="1"/>
          <w:wAfter w:w="18" w:type="dxa"/>
          <w:trHeight w:val="492"/>
        </w:trPr>
        <w:tc>
          <w:tcPr>
            <w:tcW w:w="93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5AA703" w14:textId="77777777" w:rsidR="007463DB" w:rsidRDefault="007463DB">
            <w:pPr>
              <w:rPr>
                <w:color w:val="auto"/>
                <w:kern w:val="0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lastRenderedPageBreak/>
              <w:t xml:space="preserve">Strategy 1.2 Develop annual re-commissioning of leaders and members of ministries. </w:t>
            </w:r>
          </w:p>
        </w:tc>
      </w:tr>
      <w:tr w:rsidR="000A329D" w14:paraId="7D2ED1B0" w14:textId="77777777" w:rsidTr="003D7DC3">
        <w:trPr>
          <w:gridAfter w:val="1"/>
          <w:wAfter w:w="18" w:type="dxa"/>
          <w:trHeight w:val="772"/>
        </w:trPr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1983F0" w14:textId="4400EDB9" w:rsidR="000A329D" w:rsidRPr="00237761" w:rsidRDefault="0080670B">
            <w:pPr>
              <w:rPr>
                <w:color w:val="auto"/>
                <w:kern w:val="0"/>
              </w:rPr>
            </w:pPr>
            <w:r>
              <w:t>Day/</w:t>
            </w:r>
            <w:r w:rsidR="000A329D" w:rsidRPr="00237761">
              <w:t>morning reflection for ministries.</w:t>
            </w:r>
          </w:p>
        </w:tc>
        <w:tc>
          <w:tcPr>
            <w:tcW w:w="2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585A51" w14:textId="77777777" w:rsidR="00CE7A5A" w:rsidRDefault="000A329D">
            <w:pPr>
              <w:ind w:right="-1440"/>
            </w:pPr>
            <w:r w:rsidRPr="00237761">
              <w:t>Liturgy &amp; Music Director</w:t>
            </w:r>
          </w:p>
          <w:p w14:paraId="32E75286" w14:textId="07D7E848" w:rsidR="000A329D" w:rsidRPr="00CE7A5A" w:rsidRDefault="000A329D">
            <w:pPr>
              <w:ind w:right="-1440"/>
            </w:pPr>
            <w:r w:rsidRPr="00237761">
              <w:t>with the Spirituality Worship</w:t>
            </w:r>
            <w:r w:rsidR="00CE7A5A">
              <w:br/>
            </w:r>
            <w:r w:rsidRPr="00237761">
              <w:t xml:space="preserve"> Commi</w:t>
            </w:r>
            <w:r w:rsidR="00CE7A5A">
              <w:t>ssion</w:t>
            </w:r>
          </w:p>
        </w:tc>
        <w:tc>
          <w:tcPr>
            <w:tcW w:w="2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351B4D" w14:textId="46DCD93D" w:rsidR="00A65AB5" w:rsidRDefault="00A65AB5">
            <w:r>
              <w:t xml:space="preserve">Morning of Reflection for Liturgical Ministers </w:t>
            </w:r>
            <w:r w:rsidR="003D7DC3">
              <w:t>scheduled for 2/21/26</w:t>
            </w:r>
          </w:p>
          <w:p w14:paraId="449AAEC0" w14:textId="5268461E" w:rsidR="00A65AB5" w:rsidRPr="00237761" w:rsidRDefault="00A65AB5">
            <w:pPr>
              <w:rPr>
                <w:color w:val="auto"/>
                <w:kern w:val="0"/>
              </w:rPr>
            </w:pPr>
          </w:p>
        </w:tc>
      </w:tr>
      <w:tr w:rsidR="000A329D" w14:paraId="7C079F11" w14:textId="77777777" w:rsidTr="003D7DC3">
        <w:trPr>
          <w:gridAfter w:val="1"/>
          <w:wAfter w:w="18" w:type="dxa"/>
          <w:trHeight w:val="387"/>
        </w:trPr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2F5A42" w14:textId="77777777" w:rsidR="000A329D" w:rsidRDefault="000A329D">
            <w:pPr>
              <w:rPr>
                <w:color w:val="auto"/>
                <w:kern w:val="0"/>
                <w:sz w:val="24"/>
                <w:szCs w:val="24"/>
              </w:rPr>
            </w:pPr>
            <w:r>
              <w:t>Focus on thanking ministers.</w:t>
            </w:r>
          </w:p>
        </w:tc>
        <w:tc>
          <w:tcPr>
            <w:tcW w:w="2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A63945" w14:textId="77777777" w:rsidR="000A329D" w:rsidRDefault="000A329D">
            <w:pPr>
              <w:ind w:right="-1440"/>
              <w:rPr>
                <w:color w:val="auto"/>
                <w:kern w:val="0"/>
                <w:sz w:val="24"/>
                <w:szCs w:val="24"/>
              </w:rPr>
            </w:pPr>
            <w:r>
              <w:rPr>
                <w:sz w:val="19"/>
                <w:szCs w:val="19"/>
              </w:rPr>
              <w:t>Respective leaders</w:t>
            </w:r>
          </w:p>
        </w:tc>
        <w:tc>
          <w:tcPr>
            <w:tcW w:w="2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C18491" w14:textId="19DE2A6E" w:rsidR="000A329D" w:rsidRDefault="00556EA5">
            <w:pPr>
              <w:rPr>
                <w:color w:val="auto"/>
                <w:kern w:val="0"/>
                <w:sz w:val="24"/>
                <w:szCs w:val="24"/>
              </w:rPr>
            </w:pPr>
            <w:r>
              <w:t xml:space="preserve">Ongoing </w:t>
            </w:r>
          </w:p>
        </w:tc>
      </w:tr>
      <w:tr w:rsidR="000A329D" w14:paraId="29D74240" w14:textId="77777777" w:rsidTr="003D7DC3">
        <w:trPr>
          <w:gridAfter w:val="1"/>
          <w:wAfter w:w="18" w:type="dxa"/>
          <w:trHeight w:val="1078"/>
        </w:trPr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6E3AB3" w14:textId="65B9FDFD" w:rsidR="000A329D" w:rsidRDefault="000A329D">
            <w:pPr>
              <w:rPr>
                <w:color w:val="auto"/>
                <w:kern w:val="0"/>
                <w:sz w:val="24"/>
                <w:szCs w:val="24"/>
              </w:rPr>
            </w:pPr>
            <w:r>
              <w:t>Leaders</w:t>
            </w:r>
            <w:r w:rsidR="00347126">
              <w:t xml:space="preserve">, new &amp; existing </w:t>
            </w:r>
            <w:r>
              <w:t>m</w:t>
            </w:r>
            <w:r w:rsidR="0080670B">
              <w:t xml:space="preserve">embers </w:t>
            </w:r>
            <w:r>
              <w:t>recommit to roles and responsibilities at Mass.</w:t>
            </w:r>
            <w:r w:rsidR="00556EA5">
              <w:t xml:space="preserve"> </w:t>
            </w:r>
          </w:p>
        </w:tc>
        <w:tc>
          <w:tcPr>
            <w:tcW w:w="2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CEB1AD" w14:textId="77777777" w:rsidR="000A329D" w:rsidRDefault="000A329D">
            <w:pPr>
              <w:rPr>
                <w:color w:val="auto"/>
                <w:kern w:val="0"/>
                <w:sz w:val="24"/>
                <w:szCs w:val="24"/>
              </w:rPr>
            </w:pPr>
            <w:r>
              <w:t>Spirituality &amp; Worship Commission/ Assistance from Diocesan Sources with Pastor and Associate Pastor</w:t>
            </w:r>
          </w:p>
        </w:tc>
        <w:tc>
          <w:tcPr>
            <w:tcW w:w="2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B826C" w14:textId="028EF963" w:rsidR="000A329D" w:rsidRDefault="000A329D">
            <w:pPr>
              <w:rPr>
                <w:color w:val="auto"/>
                <w:kern w:val="0"/>
                <w:sz w:val="24"/>
                <w:szCs w:val="24"/>
              </w:rPr>
            </w:pPr>
            <w:r>
              <w:t>Annually</w:t>
            </w:r>
            <w:r w:rsidR="00556EA5">
              <w:t xml:space="preserve">, </w:t>
            </w:r>
            <w:r w:rsidR="0012574D">
              <w:t xml:space="preserve">with this </w:t>
            </w:r>
            <w:r w:rsidR="00B55EBD">
              <w:t>year’s during</w:t>
            </w:r>
            <w:r w:rsidR="003D7DC3">
              <w:t xml:space="preserve"> weekend of 11/1</w:t>
            </w:r>
            <w:r w:rsidR="009612D8">
              <w:t>4</w:t>
            </w:r>
            <w:r w:rsidR="003D7DC3">
              <w:t xml:space="preserve"> – 11/1</w:t>
            </w:r>
            <w:r w:rsidR="009612D8">
              <w:t>5</w:t>
            </w:r>
            <w:r w:rsidR="003D7DC3">
              <w:t>/202</w:t>
            </w:r>
            <w:r w:rsidR="00EB1FB1">
              <w:t>6</w:t>
            </w:r>
            <w:r w:rsidR="003D7DC3">
              <w:t>.  **(always 2</w:t>
            </w:r>
            <w:r w:rsidR="003D7DC3" w:rsidRPr="003D7DC3">
              <w:rPr>
                <w:vertAlign w:val="superscript"/>
              </w:rPr>
              <w:t>nd</w:t>
            </w:r>
            <w:r w:rsidR="003D7DC3">
              <w:t xml:space="preserve"> weekend in November) </w:t>
            </w:r>
          </w:p>
        </w:tc>
      </w:tr>
      <w:tr w:rsidR="00B63BCA" w14:paraId="666AAD1D" w14:textId="77777777" w:rsidTr="003D7DC3">
        <w:trPr>
          <w:gridAfter w:val="1"/>
          <w:wAfter w:w="18" w:type="dxa"/>
          <w:trHeight w:val="694"/>
        </w:trPr>
        <w:tc>
          <w:tcPr>
            <w:tcW w:w="93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780529" w14:textId="77777777" w:rsidR="00B63BCA" w:rsidRDefault="00B63BCA">
            <w:pPr>
              <w:widowControl/>
              <w:tabs>
                <w:tab w:val="left" w:pos="3480"/>
              </w:tabs>
              <w:rPr>
                <w:b/>
                <w:bCs/>
                <w:color w:val="auto"/>
                <w:sz w:val="24"/>
                <w:szCs w:val="24"/>
              </w:rPr>
            </w:pPr>
          </w:p>
        </w:tc>
      </w:tr>
      <w:tr w:rsidR="007463DB" w14:paraId="4983B0FF" w14:textId="77777777" w:rsidTr="003D7DC3">
        <w:trPr>
          <w:gridAfter w:val="1"/>
          <w:wAfter w:w="18" w:type="dxa"/>
          <w:trHeight w:val="694"/>
        </w:trPr>
        <w:tc>
          <w:tcPr>
            <w:tcW w:w="93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118A9D" w14:textId="50B741C0" w:rsidR="007C15E5" w:rsidRPr="007C15E5" w:rsidRDefault="007463DB" w:rsidP="007C15E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 xml:space="preserve">Strategy 1.3 </w:t>
            </w:r>
            <w:r w:rsidR="00CF5428">
              <w:rPr>
                <w:b/>
                <w:bCs/>
                <w:sz w:val="24"/>
                <w:szCs w:val="24"/>
              </w:rPr>
              <w:t xml:space="preserve">Provide ministries with new parishioner contact information </w:t>
            </w:r>
            <w:r w:rsidR="00BB4969">
              <w:rPr>
                <w:b/>
                <w:bCs/>
                <w:sz w:val="24"/>
                <w:szCs w:val="24"/>
              </w:rPr>
              <w:t xml:space="preserve"> </w:t>
            </w:r>
          </w:p>
          <w:p w14:paraId="421562FF" w14:textId="4AFF8306" w:rsidR="007463DB" w:rsidRDefault="007463DB">
            <w:pPr>
              <w:widowControl/>
              <w:tabs>
                <w:tab w:val="left" w:pos="3480"/>
              </w:tabs>
              <w:rPr>
                <w:color w:val="auto"/>
                <w:kern w:val="0"/>
                <w:sz w:val="24"/>
                <w:szCs w:val="24"/>
              </w:rPr>
            </w:pPr>
          </w:p>
        </w:tc>
      </w:tr>
      <w:tr w:rsidR="000A329D" w14:paraId="111F1CF7" w14:textId="77777777" w:rsidTr="003D7DC3">
        <w:trPr>
          <w:gridAfter w:val="1"/>
          <w:wAfter w:w="18" w:type="dxa"/>
          <w:trHeight w:val="464"/>
        </w:trPr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29F0BD" w14:textId="0523208A" w:rsidR="00355F55" w:rsidRDefault="00CF5428" w:rsidP="00237761">
            <w:pPr>
              <w:rPr>
                <w:color w:val="auto"/>
                <w:kern w:val="0"/>
                <w:sz w:val="24"/>
                <w:szCs w:val="24"/>
              </w:rPr>
            </w:pPr>
            <w:r>
              <w:t>Review monthly all new parishioner applications to identify those who have expressed an interest in any ministry(s</w:t>
            </w:r>
            <w:r w:rsidR="00A133A4">
              <w:t>)</w:t>
            </w:r>
            <w:r w:rsidR="00355F55">
              <w:t xml:space="preserve">  </w:t>
            </w:r>
          </w:p>
        </w:tc>
        <w:tc>
          <w:tcPr>
            <w:tcW w:w="2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E0CB08" w14:textId="5A6EBFD6" w:rsidR="00355F55" w:rsidRDefault="00CF5428" w:rsidP="00355F55">
            <w:r>
              <w:t xml:space="preserve">PC </w:t>
            </w:r>
            <w:r w:rsidR="00BB4969">
              <w:t>Liaison</w:t>
            </w:r>
          </w:p>
          <w:p w14:paraId="50057526" w14:textId="4989448F" w:rsidR="000A329D" w:rsidRDefault="000A329D">
            <w:pPr>
              <w:rPr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52C367" w14:textId="34E81D6A" w:rsidR="000A329D" w:rsidRPr="00355F55" w:rsidRDefault="00A133A4">
            <w:pPr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 xml:space="preserve">On-Going; </w:t>
            </w:r>
            <w:r w:rsidR="00CF5428">
              <w:rPr>
                <w:color w:val="auto"/>
                <w:kern w:val="0"/>
              </w:rPr>
              <w:t>Monthl</w:t>
            </w:r>
            <w:r>
              <w:rPr>
                <w:color w:val="auto"/>
                <w:kern w:val="0"/>
              </w:rPr>
              <w:t>y by the 10</w:t>
            </w:r>
            <w:r w:rsidRPr="00A133A4">
              <w:rPr>
                <w:color w:val="auto"/>
                <w:kern w:val="0"/>
                <w:vertAlign w:val="superscript"/>
              </w:rPr>
              <w:t>th</w:t>
            </w:r>
            <w:r>
              <w:rPr>
                <w:color w:val="auto"/>
                <w:kern w:val="0"/>
              </w:rPr>
              <w:t xml:space="preserve"> of the following month.</w:t>
            </w:r>
          </w:p>
        </w:tc>
      </w:tr>
      <w:tr w:rsidR="00355F55" w14:paraId="0ED64AC0" w14:textId="77777777" w:rsidTr="003D7DC3">
        <w:trPr>
          <w:trHeight w:val="808"/>
        </w:trPr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1B42F0" w14:textId="77777777" w:rsidR="00355F55" w:rsidRDefault="00355F55" w:rsidP="00355F55">
            <w:r>
              <w:t>Timely</w:t>
            </w:r>
            <w:r w:rsidRPr="001F3FB6">
              <w:t xml:space="preserve"> communicat</w:t>
            </w:r>
            <w:r>
              <w:t xml:space="preserve">ion </w:t>
            </w:r>
            <w:proofErr w:type="gramStart"/>
            <w:r w:rsidRPr="001F3FB6">
              <w:t>to</w:t>
            </w:r>
            <w:proofErr w:type="gramEnd"/>
            <w:r w:rsidRPr="001F3FB6">
              <w:t xml:space="preserve"> Ministry Leaders</w:t>
            </w:r>
            <w:r>
              <w:t xml:space="preserve"> of new parishioners interested in their ministry.  </w:t>
            </w:r>
          </w:p>
          <w:p w14:paraId="00A8D1A6" w14:textId="3066641C" w:rsidR="00355F55" w:rsidRDefault="00355F55" w:rsidP="004953E2">
            <w:pPr>
              <w:rPr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42A429" w14:textId="08450BCC" w:rsidR="00355F55" w:rsidRDefault="00A133A4" w:rsidP="00355F55">
            <w:r>
              <w:t>PC Liaison</w:t>
            </w:r>
          </w:p>
          <w:p w14:paraId="677F8294" w14:textId="4B687AFA" w:rsidR="00355F55" w:rsidRDefault="00355F55" w:rsidP="004953E2">
            <w:pPr>
              <w:rPr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7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C1473A" w14:textId="65113C90" w:rsidR="00355F55" w:rsidRDefault="00A133A4" w:rsidP="00A133A4">
            <w:pPr>
              <w:rPr>
                <w:color w:val="auto"/>
                <w:kern w:val="0"/>
                <w:sz w:val="24"/>
                <w:szCs w:val="24"/>
              </w:rPr>
            </w:pPr>
            <w:r>
              <w:t>On-Going; Monthly by the 10</w:t>
            </w:r>
            <w:r w:rsidRPr="00A133A4">
              <w:rPr>
                <w:vertAlign w:val="superscript"/>
              </w:rPr>
              <w:t>th</w:t>
            </w:r>
            <w:r>
              <w:t xml:space="preserve"> of the following month.  Communications will be via S &amp; W form of new interested parishioners.  </w:t>
            </w:r>
          </w:p>
        </w:tc>
      </w:tr>
    </w:tbl>
    <w:p w14:paraId="0B2CCFE7" w14:textId="77777777" w:rsidR="0012574D" w:rsidRDefault="0012574D">
      <w:pPr>
        <w:rPr>
          <w:b/>
          <w:bCs/>
          <w:sz w:val="28"/>
          <w:szCs w:val="28"/>
        </w:rPr>
      </w:pPr>
    </w:p>
    <w:p w14:paraId="63226AAA" w14:textId="77777777" w:rsidR="0012574D" w:rsidRDefault="0012574D">
      <w:pPr>
        <w:rPr>
          <w:b/>
          <w:bCs/>
          <w:sz w:val="28"/>
          <w:szCs w:val="28"/>
        </w:rPr>
      </w:pPr>
    </w:p>
    <w:p w14:paraId="24754803" w14:textId="7645FBDC" w:rsidR="00A63919" w:rsidRDefault="00A6391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Goal 2</w:t>
      </w:r>
      <w:r w:rsidR="00D74692">
        <w:rPr>
          <w:b/>
          <w:bCs/>
          <w:sz w:val="28"/>
          <w:szCs w:val="28"/>
        </w:rPr>
        <w:t>: Increase</w:t>
      </w:r>
      <w:r w:rsidR="00556EA5">
        <w:rPr>
          <w:b/>
          <w:bCs/>
          <w:sz w:val="28"/>
          <w:szCs w:val="28"/>
        </w:rPr>
        <w:t xml:space="preserve"> weekly visibility of all ministries to encourage more recruitment.  </w:t>
      </w:r>
      <w:r w:rsidR="00FF3ADE">
        <w:rPr>
          <w:b/>
          <w:bCs/>
          <w:sz w:val="28"/>
          <w:szCs w:val="28"/>
        </w:rPr>
        <w:t xml:space="preserve"> </w:t>
      </w:r>
    </w:p>
    <w:p w14:paraId="6845012B" w14:textId="77777777" w:rsidR="00FF3ADE" w:rsidRDefault="00FF3ADE">
      <w:pPr>
        <w:rPr>
          <w:color w:val="auto"/>
          <w:kern w:val="0"/>
          <w:sz w:val="24"/>
          <w:szCs w:val="24"/>
        </w:rPr>
      </w:pPr>
    </w:p>
    <w:p w14:paraId="425869EA" w14:textId="77777777" w:rsidR="00A63919" w:rsidRDefault="00A63919">
      <w:pPr>
        <w:overflowPunct/>
        <w:rPr>
          <w:color w:val="auto"/>
          <w:kern w:val="0"/>
          <w:sz w:val="24"/>
          <w:szCs w:val="24"/>
        </w:rPr>
      </w:pPr>
    </w:p>
    <w:p w14:paraId="54E41325" w14:textId="77777777" w:rsidR="007463DB" w:rsidRDefault="007463DB">
      <w:pPr>
        <w:overflowPunct/>
        <w:rPr>
          <w:color w:val="auto"/>
          <w:kern w:val="0"/>
          <w:sz w:val="24"/>
          <w:szCs w:val="24"/>
        </w:rPr>
        <w:sectPr w:rsidR="007463DB">
          <w:type w:val="continuous"/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tbl>
      <w:tblPr>
        <w:tblW w:w="9378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8"/>
        <w:gridCol w:w="2430"/>
        <w:gridCol w:w="2720"/>
      </w:tblGrid>
      <w:tr w:rsidR="00473C64" w14:paraId="3B8CA334" w14:textId="77777777" w:rsidTr="00473C64">
        <w:trPr>
          <w:trHeight w:val="946"/>
        </w:trPr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BF43D0" w14:textId="77777777" w:rsidR="00473C64" w:rsidRDefault="00473C64">
            <w:pPr>
              <w:jc w:val="center"/>
              <w:rPr>
                <w:b/>
                <w:bCs/>
                <w:color w:val="auto"/>
                <w:sz w:val="10"/>
                <w:szCs w:val="10"/>
              </w:rPr>
            </w:pPr>
          </w:p>
          <w:p w14:paraId="60996671" w14:textId="77777777" w:rsidR="00473C64" w:rsidRDefault="00473C64">
            <w:pPr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Action </w:t>
            </w:r>
          </w:p>
        </w:tc>
        <w:tc>
          <w:tcPr>
            <w:tcW w:w="2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FBDBC2" w14:textId="77777777" w:rsidR="00473C64" w:rsidRDefault="00473C64">
            <w:pPr>
              <w:jc w:val="center"/>
              <w:rPr>
                <w:b/>
                <w:bCs/>
                <w:color w:val="auto"/>
                <w:sz w:val="10"/>
                <w:szCs w:val="10"/>
              </w:rPr>
            </w:pPr>
          </w:p>
          <w:p w14:paraId="142A9219" w14:textId="77777777" w:rsidR="00473C64" w:rsidRDefault="00473C64">
            <w:pPr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Responsibility </w:t>
            </w:r>
          </w:p>
        </w:tc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54A752" w14:textId="77777777" w:rsidR="00473C64" w:rsidRPr="00473C64" w:rsidRDefault="00473C64" w:rsidP="00473C64">
            <w:pPr>
              <w:jc w:val="center"/>
              <w:rPr>
                <w:b/>
                <w:bCs/>
                <w:sz w:val="12"/>
                <w:szCs w:val="12"/>
              </w:rPr>
            </w:pPr>
          </w:p>
          <w:p w14:paraId="340193B7" w14:textId="6F06B4D8" w:rsidR="00473C64" w:rsidRDefault="00473C64" w:rsidP="00473C64">
            <w:pPr>
              <w:jc w:val="center"/>
              <w:rPr>
                <w:color w:val="auto"/>
                <w:kern w:val="0"/>
                <w:sz w:val="24"/>
                <w:szCs w:val="24"/>
              </w:rPr>
            </w:pPr>
            <w:r w:rsidRPr="00473C64">
              <w:rPr>
                <w:b/>
                <w:bCs/>
                <w:sz w:val="24"/>
                <w:szCs w:val="24"/>
              </w:rPr>
              <w:t>Date to be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73C64">
              <w:rPr>
                <w:b/>
                <w:bCs/>
                <w:color w:val="auto"/>
                <w:sz w:val="24"/>
                <w:szCs w:val="24"/>
              </w:rPr>
              <w:t xml:space="preserve">Completed </w:t>
            </w:r>
          </w:p>
        </w:tc>
      </w:tr>
      <w:tr w:rsidR="00A133A4" w14:paraId="131CE7C3" w14:textId="77777777" w:rsidTr="00473C64">
        <w:trPr>
          <w:trHeight w:val="946"/>
        </w:trPr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FCD8CD" w14:textId="4A29BE28" w:rsidR="00EB7983" w:rsidRDefault="00CA75AA" w:rsidP="00B91D20">
            <w:pPr>
              <w:rPr>
                <w:color w:val="auto"/>
              </w:rPr>
            </w:pPr>
            <w:r>
              <w:rPr>
                <w:b/>
                <w:bCs/>
                <w:color w:val="auto"/>
              </w:rPr>
              <w:t xml:space="preserve">SPIRITUALITY &amp; WORSHIP </w:t>
            </w:r>
            <w:r w:rsidR="00B91D20">
              <w:rPr>
                <w:b/>
                <w:bCs/>
                <w:color w:val="auto"/>
              </w:rPr>
              <w:t xml:space="preserve">MINISTRY OF THE WEEK – </w:t>
            </w:r>
            <w:r w:rsidR="00EB7983" w:rsidRPr="00EB7983">
              <w:rPr>
                <w:color w:val="auto"/>
              </w:rPr>
              <w:t>featured interview</w:t>
            </w:r>
            <w:r w:rsidR="00EB7983">
              <w:rPr>
                <w:b/>
                <w:bCs/>
                <w:color w:val="auto"/>
              </w:rPr>
              <w:t xml:space="preserve"> </w:t>
            </w:r>
            <w:r w:rsidR="00B91D20">
              <w:rPr>
                <w:color w:val="auto"/>
              </w:rPr>
              <w:t>to be included in the parish bulletin.  A short summary/interview of their ministry and a picture of the individual</w:t>
            </w:r>
            <w:r w:rsidR="004E5FF9">
              <w:rPr>
                <w:color w:val="auto"/>
              </w:rPr>
              <w:t xml:space="preserve"> to be included.  </w:t>
            </w:r>
            <w:r w:rsidR="00B91D20">
              <w:rPr>
                <w:color w:val="auto"/>
              </w:rPr>
              <w:t xml:space="preserve">   </w:t>
            </w:r>
          </w:p>
          <w:p w14:paraId="6D19B491" w14:textId="2EE2B89E" w:rsidR="00EB7983" w:rsidRDefault="00913884" w:rsidP="00B91D20">
            <w:pPr>
              <w:rPr>
                <w:color w:val="auto"/>
              </w:rPr>
            </w:pPr>
            <w:r>
              <w:rPr>
                <w:color w:val="auto"/>
              </w:rPr>
              <w:t xml:space="preserve">    </w:t>
            </w:r>
          </w:p>
          <w:p w14:paraId="4E143BE9" w14:textId="6FF6E158" w:rsidR="00EB7983" w:rsidRDefault="00347126" w:rsidP="00B91D20">
            <w:pPr>
              <w:rPr>
                <w:color w:val="auto"/>
              </w:rPr>
            </w:pPr>
            <w:r>
              <w:rPr>
                <w:color w:val="auto"/>
              </w:rPr>
              <w:t xml:space="preserve">Monitor submission of information to </w:t>
            </w:r>
            <w:r w:rsidR="00EB7983">
              <w:rPr>
                <w:color w:val="auto"/>
              </w:rPr>
              <w:t xml:space="preserve">Bulletin writer for weekly </w:t>
            </w:r>
            <w:r w:rsidR="00CA75AA">
              <w:rPr>
                <w:color w:val="auto"/>
              </w:rPr>
              <w:t>featured interview</w:t>
            </w:r>
          </w:p>
          <w:p w14:paraId="7225FDFA" w14:textId="77777777" w:rsidR="00EB7983" w:rsidRDefault="00EB7983" w:rsidP="00B91D20">
            <w:pPr>
              <w:rPr>
                <w:color w:val="auto"/>
              </w:rPr>
            </w:pPr>
          </w:p>
          <w:p w14:paraId="73A71752" w14:textId="36D44053" w:rsidR="00EB7983" w:rsidRPr="00B91D20" w:rsidRDefault="00EB7983" w:rsidP="00B91D20">
            <w:pPr>
              <w:rPr>
                <w:color w:val="auto"/>
              </w:rPr>
            </w:pPr>
          </w:p>
        </w:tc>
        <w:tc>
          <w:tcPr>
            <w:tcW w:w="2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B1C1C9" w14:textId="2E3DF316" w:rsidR="00B74045" w:rsidRDefault="00B74045" w:rsidP="00B91D20">
            <w:pPr>
              <w:rPr>
                <w:color w:val="auto"/>
              </w:rPr>
            </w:pPr>
            <w:r>
              <w:rPr>
                <w:color w:val="auto"/>
              </w:rPr>
              <w:t xml:space="preserve">PC Liaison </w:t>
            </w:r>
            <w:r w:rsidR="00BE1C18">
              <w:rPr>
                <w:color w:val="auto"/>
              </w:rPr>
              <w:t>&amp; Communications Director</w:t>
            </w:r>
          </w:p>
          <w:p w14:paraId="62223681" w14:textId="77777777" w:rsidR="00772843" w:rsidRDefault="00772843" w:rsidP="00B91D20">
            <w:pPr>
              <w:rPr>
                <w:color w:val="auto"/>
              </w:rPr>
            </w:pPr>
          </w:p>
          <w:p w14:paraId="3DAE2742" w14:textId="77777777" w:rsidR="00772843" w:rsidRDefault="00772843" w:rsidP="00B91D20">
            <w:pPr>
              <w:rPr>
                <w:color w:val="auto"/>
              </w:rPr>
            </w:pPr>
          </w:p>
          <w:p w14:paraId="571053EC" w14:textId="29D00460" w:rsidR="00772843" w:rsidRDefault="00BE1C18" w:rsidP="00B91D20">
            <w:pPr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  <w:p w14:paraId="05097D38" w14:textId="77777777" w:rsidR="00B74045" w:rsidRDefault="00B74045" w:rsidP="00B91D20">
            <w:pPr>
              <w:rPr>
                <w:color w:val="auto"/>
              </w:rPr>
            </w:pPr>
          </w:p>
          <w:p w14:paraId="2CB81ED8" w14:textId="3DA54A25" w:rsidR="00A133A4" w:rsidRDefault="00913884" w:rsidP="00B91D20">
            <w:pPr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  <w:r w:rsidR="00CA75AA">
              <w:rPr>
                <w:color w:val="auto"/>
              </w:rPr>
              <w:t>PC Liaisons</w:t>
            </w:r>
            <w:r w:rsidR="00772843">
              <w:rPr>
                <w:color w:val="auto"/>
              </w:rPr>
              <w:t xml:space="preserve"> </w:t>
            </w:r>
          </w:p>
          <w:p w14:paraId="6C368F7C" w14:textId="14E78D67" w:rsidR="00772843" w:rsidRPr="00B91D20" w:rsidRDefault="00772843" w:rsidP="00B91D20">
            <w:pPr>
              <w:rPr>
                <w:color w:val="auto"/>
              </w:rPr>
            </w:pPr>
            <w:r>
              <w:rPr>
                <w:color w:val="auto"/>
              </w:rPr>
              <w:t>Communications Director</w:t>
            </w:r>
          </w:p>
        </w:tc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C89CA3" w14:textId="428B94C7" w:rsidR="00B74045" w:rsidRDefault="00913884" w:rsidP="00B91D20">
            <w:r>
              <w:t>All Ministry Bio’s</w:t>
            </w:r>
            <w:r w:rsidR="00D74692">
              <w:t xml:space="preserve"> to be</w:t>
            </w:r>
            <w:r>
              <w:t xml:space="preserve"> requested </w:t>
            </w:r>
            <w:r w:rsidR="00D74692">
              <w:t xml:space="preserve">in early Spring so all bio’s will be in </w:t>
            </w:r>
            <w:r>
              <w:t>by 5/29/26 –</w:t>
            </w:r>
            <w:r w:rsidR="00D74692">
              <w:t>to</w:t>
            </w:r>
            <w:r>
              <w:t xml:space="preserve"> the Communications Director.  </w:t>
            </w:r>
          </w:p>
          <w:p w14:paraId="2489D277" w14:textId="77777777" w:rsidR="00B74045" w:rsidRDefault="00B74045" w:rsidP="00B91D20"/>
          <w:p w14:paraId="088D4150" w14:textId="77777777" w:rsidR="00913884" w:rsidRDefault="00913884" w:rsidP="00B91D20"/>
          <w:p w14:paraId="042B7B11" w14:textId="44DAE498" w:rsidR="00A133A4" w:rsidRPr="00B91D20" w:rsidRDefault="00913884" w:rsidP="00913884">
            <w:r>
              <w:t xml:space="preserve"> </w:t>
            </w:r>
            <w:r w:rsidR="008D08F1">
              <w:t>1</w:t>
            </w:r>
            <w:r w:rsidR="008D08F1" w:rsidRPr="008D08F1">
              <w:rPr>
                <w:vertAlign w:val="superscript"/>
              </w:rPr>
              <w:t>st</w:t>
            </w:r>
            <w:r w:rsidR="008D08F1">
              <w:t xml:space="preserve"> bulletin run </w:t>
            </w:r>
            <w:r w:rsidR="00B91D20">
              <w:t>date</w:t>
            </w:r>
            <w:r>
              <w:t>: 6</w:t>
            </w:r>
            <w:r w:rsidR="002F1044">
              <w:t>/1</w:t>
            </w:r>
            <w:r w:rsidR="0012574D">
              <w:t>4</w:t>
            </w:r>
            <w:r w:rsidR="002F1044">
              <w:t>/</w:t>
            </w:r>
            <w:r w:rsidR="008D08F1">
              <w:t>202</w:t>
            </w:r>
            <w:r w:rsidR="0012574D">
              <w:t>6</w:t>
            </w:r>
            <w:r w:rsidR="008D08F1">
              <w:t xml:space="preserve">  </w:t>
            </w:r>
            <w:r>
              <w:t xml:space="preserve"> </w:t>
            </w:r>
          </w:p>
        </w:tc>
      </w:tr>
      <w:tr w:rsidR="00473C64" w14:paraId="3FAF598D" w14:textId="77777777" w:rsidTr="00473C64">
        <w:trPr>
          <w:trHeight w:val="808"/>
        </w:trPr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5DE5EC" w14:textId="2EF1F1E5" w:rsidR="00473C64" w:rsidRDefault="00473C64" w:rsidP="00DC6E7D">
            <w:pPr>
              <w:rPr>
                <w:color w:val="auto"/>
                <w:kern w:val="0"/>
                <w:sz w:val="24"/>
                <w:szCs w:val="24"/>
              </w:rPr>
            </w:pPr>
            <w:r>
              <w:t>Ministry involvement appeal/presentation to Radiate</w:t>
            </w:r>
          </w:p>
        </w:tc>
        <w:tc>
          <w:tcPr>
            <w:tcW w:w="2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4A5505" w14:textId="77777777" w:rsidR="00473C64" w:rsidRDefault="00473C64" w:rsidP="000C35ED">
            <w:pPr>
              <w:rPr>
                <w:color w:val="auto"/>
                <w:kern w:val="0"/>
                <w:sz w:val="24"/>
                <w:szCs w:val="24"/>
              </w:rPr>
            </w:pPr>
            <w:r>
              <w:t>Associate Pastor</w:t>
            </w:r>
          </w:p>
        </w:tc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5839D4" w14:textId="15CA4695" w:rsidR="00473C64" w:rsidRDefault="00FF3ADE" w:rsidP="00473C64">
            <w:pPr>
              <w:rPr>
                <w:color w:val="auto"/>
                <w:kern w:val="0"/>
                <w:sz w:val="24"/>
                <w:szCs w:val="24"/>
              </w:rPr>
            </w:pPr>
            <w:r>
              <w:t>Ongoing</w:t>
            </w:r>
          </w:p>
        </w:tc>
      </w:tr>
    </w:tbl>
    <w:p w14:paraId="0277D9D9" w14:textId="4AECF960" w:rsidR="002D48F2" w:rsidRDefault="002D48F2">
      <w:pPr>
        <w:tabs>
          <w:tab w:val="left" w:pos="3480"/>
        </w:tabs>
        <w:jc w:val="center"/>
        <w:rPr>
          <w:b/>
          <w:bCs/>
          <w:i/>
          <w:smallCaps/>
          <w:sz w:val="32"/>
          <w:szCs w:val="32"/>
          <w:u w:val="single"/>
        </w:rPr>
      </w:pPr>
    </w:p>
    <w:p w14:paraId="0027C3C7" w14:textId="108E62FE" w:rsidR="002D48F2" w:rsidRDefault="002D48F2">
      <w:pPr>
        <w:tabs>
          <w:tab w:val="left" w:pos="3480"/>
        </w:tabs>
        <w:jc w:val="center"/>
        <w:rPr>
          <w:b/>
          <w:bCs/>
          <w:i/>
          <w:smallCaps/>
          <w:sz w:val="32"/>
          <w:szCs w:val="32"/>
          <w:u w:val="single"/>
        </w:rPr>
      </w:pPr>
    </w:p>
    <w:p w14:paraId="41785882" w14:textId="40E837D8" w:rsidR="002D48F2" w:rsidRDefault="002D48F2">
      <w:pPr>
        <w:tabs>
          <w:tab w:val="left" w:pos="3480"/>
        </w:tabs>
        <w:jc w:val="center"/>
        <w:rPr>
          <w:b/>
          <w:bCs/>
          <w:i/>
          <w:smallCaps/>
          <w:sz w:val="32"/>
          <w:szCs w:val="32"/>
          <w:u w:val="single"/>
        </w:rPr>
      </w:pPr>
    </w:p>
    <w:p w14:paraId="27B32380" w14:textId="1E65AAA9" w:rsidR="002D48F2" w:rsidRDefault="002D48F2">
      <w:pPr>
        <w:tabs>
          <w:tab w:val="left" w:pos="3480"/>
        </w:tabs>
        <w:jc w:val="center"/>
        <w:rPr>
          <w:b/>
          <w:bCs/>
          <w:i/>
          <w:smallCaps/>
          <w:sz w:val="32"/>
          <w:szCs w:val="32"/>
          <w:u w:val="single"/>
        </w:rPr>
      </w:pPr>
    </w:p>
    <w:p w14:paraId="3D50E1F9" w14:textId="62F9D95C" w:rsidR="002D48F2" w:rsidRDefault="002D48F2">
      <w:pPr>
        <w:tabs>
          <w:tab w:val="left" w:pos="3480"/>
        </w:tabs>
        <w:jc w:val="center"/>
        <w:rPr>
          <w:b/>
          <w:bCs/>
          <w:i/>
          <w:smallCaps/>
          <w:sz w:val="32"/>
          <w:szCs w:val="32"/>
          <w:u w:val="single"/>
        </w:rPr>
      </w:pPr>
    </w:p>
    <w:p w14:paraId="26147856" w14:textId="7A5953E1" w:rsidR="002D48F2" w:rsidRDefault="002D48F2">
      <w:pPr>
        <w:tabs>
          <w:tab w:val="left" w:pos="3480"/>
        </w:tabs>
        <w:jc w:val="center"/>
        <w:rPr>
          <w:b/>
          <w:bCs/>
          <w:i/>
          <w:smallCaps/>
          <w:sz w:val="32"/>
          <w:szCs w:val="32"/>
          <w:u w:val="single"/>
        </w:rPr>
      </w:pPr>
    </w:p>
    <w:p w14:paraId="024972C2" w14:textId="77777777" w:rsidR="00814F14" w:rsidRDefault="00814F14" w:rsidP="008C7CCB">
      <w:pPr>
        <w:widowControl/>
        <w:overflowPunct/>
        <w:autoSpaceDE/>
        <w:autoSpaceDN/>
        <w:adjustRightInd/>
        <w:spacing w:after="160" w:line="259" w:lineRule="auto"/>
        <w:jc w:val="center"/>
        <w:rPr>
          <w:b/>
          <w:bCs/>
          <w:color w:val="000000" w:themeColor="text1"/>
          <w:sz w:val="96"/>
          <w:szCs w:val="96"/>
        </w:rPr>
      </w:pPr>
    </w:p>
    <w:p w14:paraId="3472AFE1" w14:textId="77777777" w:rsidR="00EC6AF2" w:rsidRDefault="00EC6AF2" w:rsidP="008C7CCB">
      <w:pPr>
        <w:widowControl/>
        <w:overflowPunct/>
        <w:autoSpaceDE/>
        <w:autoSpaceDN/>
        <w:adjustRightInd/>
        <w:spacing w:after="160" w:line="259" w:lineRule="auto"/>
        <w:jc w:val="center"/>
        <w:rPr>
          <w:b/>
          <w:bCs/>
          <w:color w:val="000000" w:themeColor="text1"/>
          <w:sz w:val="96"/>
          <w:szCs w:val="96"/>
        </w:rPr>
      </w:pPr>
    </w:p>
    <w:p w14:paraId="34D283F8" w14:textId="0B14B50F" w:rsidR="008C7CCB" w:rsidRPr="008C7CCB" w:rsidRDefault="008C7CCB" w:rsidP="008C7CCB">
      <w:pPr>
        <w:widowControl/>
        <w:overflowPunct/>
        <w:autoSpaceDE/>
        <w:autoSpaceDN/>
        <w:adjustRightInd/>
        <w:spacing w:after="160" w:line="259" w:lineRule="auto"/>
        <w:jc w:val="center"/>
        <w:rPr>
          <w:b/>
          <w:bCs/>
          <w:color w:val="000000" w:themeColor="text1"/>
          <w:sz w:val="96"/>
          <w:szCs w:val="96"/>
        </w:rPr>
      </w:pPr>
      <w:r w:rsidRPr="008C7CCB">
        <w:rPr>
          <w:b/>
          <w:bCs/>
          <w:color w:val="000000" w:themeColor="text1"/>
          <w:sz w:val="96"/>
          <w:szCs w:val="96"/>
        </w:rPr>
        <w:t>Accomplish</w:t>
      </w:r>
      <w:r>
        <w:rPr>
          <w:b/>
          <w:bCs/>
          <w:color w:val="000000" w:themeColor="text1"/>
          <w:sz w:val="96"/>
          <w:szCs w:val="96"/>
        </w:rPr>
        <w:t>ed</w:t>
      </w:r>
      <w:r w:rsidRPr="008C7CCB">
        <w:rPr>
          <w:b/>
          <w:bCs/>
          <w:color w:val="000000" w:themeColor="text1"/>
          <w:sz w:val="96"/>
          <w:szCs w:val="96"/>
        </w:rPr>
        <w:t xml:space="preserve"> Strategic Goals</w:t>
      </w:r>
    </w:p>
    <w:p w14:paraId="07EBF468" w14:textId="020BE611" w:rsidR="008C7CCB" w:rsidRDefault="008C7CCB" w:rsidP="008C7CCB">
      <w:pPr>
        <w:widowControl/>
        <w:overflowPunct/>
        <w:autoSpaceDE/>
        <w:autoSpaceDN/>
        <w:adjustRightInd/>
        <w:spacing w:after="160" w:line="259" w:lineRule="auto"/>
        <w:jc w:val="center"/>
        <w:rPr>
          <w:color w:val="0070C0"/>
          <w:sz w:val="48"/>
          <w:szCs w:val="48"/>
        </w:rPr>
      </w:pPr>
    </w:p>
    <w:p w14:paraId="1D85DB11" w14:textId="3331DA32" w:rsidR="008C7CCB" w:rsidRDefault="008C7CCB" w:rsidP="008C7CCB">
      <w:pPr>
        <w:widowControl/>
        <w:overflowPunct/>
        <w:autoSpaceDE/>
        <w:autoSpaceDN/>
        <w:adjustRightInd/>
        <w:spacing w:after="160" w:line="259" w:lineRule="auto"/>
        <w:jc w:val="center"/>
        <w:rPr>
          <w:color w:val="0070C0"/>
          <w:sz w:val="48"/>
          <w:szCs w:val="48"/>
        </w:rPr>
      </w:pPr>
    </w:p>
    <w:p w14:paraId="740B4968" w14:textId="77777777" w:rsidR="00BE1CAC" w:rsidRDefault="00BE1CAC" w:rsidP="008C7CCB">
      <w:pPr>
        <w:widowControl/>
        <w:overflowPunct/>
        <w:autoSpaceDE/>
        <w:autoSpaceDN/>
        <w:adjustRightInd/>
        <w:spacing w:after="160" w:line="259" w:lineRule="auto"/>
        <w:jc w:val="center"/>
        <w:rPr>
          <w:color w:val="0070C0"/>
          <w:sz w:val="48"/>
          <w:szCs w:val="48"/>
        </w:rPr>
      </w:pPr>
    </w:p>
    <w:p w14:paraId="17E4D05E" w14:textId="77777777" w:rsidR="00BE1CAC" w:rsidRDefault="00BE1CAC" w:rsidP="008C7CCB">
      <w:pPr>
        <w:widowControl/>
        <w:overflowPunct/>
        <w:autoSpaceDE/>
        <w:autoSpaceDN/>
        <w:adjustRightInd/>
        <w:spacing w:after="160" w:line="259" w:lineRule="auto"/>
        <w:jc w:val="center"/>
        <w:rPr>
          <w:color w:val="0070C0"/>
          <w:sz w:val="48"/>
          <w:szCs w:val="48"/>
        </w:rPr>
      </w:pPr>
    </w:p>
    <w:p w14:paraId="1A8C716E" w14:textId="18E84475" w:rsidR="008C7CCB" w:rsidRDefault="008C7CCB" w:rsidP="008C7CCB">
      <w:pPr>
        <w:widowControl/>
        <w:overflowPunct/>
        <w:autoSpaceDE/>
        <w:autoSpaceDN/>
        <w:adjustRightInd/>
        <w:spacing w:after="160" w:line="259" w:lineRule="auto"/>
        <w:jc w:val="center"/>
        <w:rPr>
          <w:color w:val="0070C0"/>
          <w:sz w:val="48"/>
          <w:szCs w:val="48"/>
        </w:rPr>
      </w:pPr>
    </w:p>
    <w:p w14:paraId="2196F886" w14:textId="77777777" w:rsidR="008C7CCB" w:rsidRPr="008C7CCB" w:rsidRDefault="008C7CCB" w:rsidP="008C7CCB">
      <w:pPr>
        <w:widowControl/>
        <w:overflowPunct/>
        <w:autoSpaceDE/>
        <w:autoSpaceDN/>
        <w:adjustRightInd/>
        <w:spacing w:after="160" w:line="259" w:lineRule="auto"/>
        <w:jc w:val="center"/>
        <w:rPr>
          <w:color w:val="0070C0"/>
          <w:sz w:val="48"/>
          <w:szCs w:val="48"/>
        </w:rPr>
      </w:pPr>
    </w:p>
    <w:p w14:paraId="1DA0DDA3" w14:textId="3F63790D" w:rsidR="008C7CCB" w:rsidRDefault="008C7CCB">
      <w:pPr>
        <w:widowControl/>
        <w:overflowPunct/>
        <w:autoSpaceDE/>
        <w:autoSpaceDN/>
        <w:adjustRightInd/>
        <w:spacing w:after="160" w:line="259" w:lineRule="auto"/>
        <w:rPr>
          <w:color w:val="0070C0"/>
        </w:rPr>
      </w:pPr>
    </w:p>
    <w:p w14:paraId="6627C275" w14:textId="77777777" w:rsidR="008C7CCB" w:rsidRDefault="008C7CCB">
      <w:pPr>
        <w:widowControl/>
        <w:overflowPunct/>
        <w:autoSpaceDE/>
        <w:autoSpaceDN/>
        <w:adjustRightInd/>
        <w:spacing w:after="160" w:line="259" w:lineRule="auto"/>
        <w:rPr>
          <w:color w:val="0070C0"/>
        </w:rPr>
      </w:pPr>
    </w:p>
    <w:p w14:paraId="0FE3458F" w14:textId="77777777" w:rsidR="00355F55" w:rsidRDefault="00355F55">
      <w:pPr>
        <w:widowControl/>
        <w:overflowPunct/>
        <w:autoSpaceDE/>
        <w:autoSpaceDN/>
        <w:adjustRightInd/>
        <w:spacing w:after="160" w:line="259" w:lineRule="auto"/>
        <w:rPr>
          <w:color w:val="0070C0"/>
        </w:rPr>
      </w:pPr>
    </w:p>
    <w:p w14:paraId="569D28A4" w14:textId="452248CC" w:rsidR="00772843" w:rsidRDefault="008C7CCB" w:rsidP="00772843">
      <w:pPr>
        <w:jc w:val="center"/>
        <w:rPr>
          <w:b/>
          <w:bCs/>
          <w:i/>
          <w:smallCaps/>
          <w:sz w:val="32"/>
          <w:szCs w:val="32"/>
          <w:u w:val="single"/>
        </w:rPr>
      </w:pPr>
      <w:r w:rsidRPr="000C35ED">
        <w:rPr>
          <w:b/>
          <w:bCs/>
          <w:i/>
          <w:smallCaps/>
          <w:sz w:val="32"/>
          <w:szCs w:val="32"/>
          <w:u w:val="single"/>
        </w:rPr>
        <w:lastRenderedPageBreak/>
        <w:t>Spirituality and Worship</w:t>
      </w:r>
      <w:r w:rsidR="00BE1CAC">
        <w:rPr>
          <w:b/>
          <w:bCs/>
          <w:i/>
          <w:smallCaps/>
          <w:sz w:val="32"/>
          <w:szCs w:val="32"/>
          <w:u w:val="single"/>
        </w:rPr>
        <w:t xml:space="preserve"> </w:t>
      </w:r>
      <w:r w:rsidR="00FF00B2">
        <w:rPr>
          <w:b/>
          <w:bCs/>
          <w:i/>
          <w:smallCaps/>
          <w:sz w:val="32"/>
          <w:szCs w:val="32"/>
          <w:u w:val="single"/>
        </w:rPr>
        <w:br/>
      </w:r>
    </w:p>
    <w:p w14:paraId="7F8DD082" w14:textId="52D817BC" w:rsidR="00FF00B2" w:rsidRPr="00831833" w:rsidRDefault="00FF00B2" w:rsidP="00772843">
      <w:pPr>
        <w:jc w:val="center"/>
        <w:rPr>
          <w:b/>
          <w:bCs/>
          <w:i/>
          <w:smallCaps/>
          <w:sz w:val="32"/>
          <w:szCs w:val="32"/>
        </w:rPr>
      </w:pPr>
      <w:r w:rsidRPr="00D74692">
        <w:rPr>
          <w:b/>
          <w:bCs/>
          <w:i/>
          <w:smallCaps/>
          <w:sz w:val="32"/>
          <w:szCs w:val="32"/>
          <w:highlight w:val="yellow"/>
        </w:rPr>
        <w:t>2025</w:t>
      </w:r>
      <w:r w:rsidR="00831833" w:rsidRPr="00D74692">
        <w:rPr>
          <w:b/>
          <w:bCs/>
          <w:i/>
          <w:smallCaps/>
          <w:sz w:val="32"/>
          <w:szCs w:val="32"/>
          <w:highlight w:val="yellow"/>
        </w:rPr>
        <w:t xml:space="preserve"> Accomplishments</w:t>
      </w:r>
    </w:p>
    <w:p w14:paraId="64BEC7D4" w14:textId="77777777" w:rsidR="00772843" w:rsidRDefault="00772843" w:rsidP="00772843">
      <w:pPr>
        <w:jc w:val="center"/>
        <w:rPr>
          <w:b/>
          <w:bCs/>
          <w:i/>
          <w:smallCaps/>
          <w:sz w:val="32"/>
          <w:szCs w:val="32"/>
          <w:u w:val="single"/>
        </w:rPr>
      </w:pPr>
    </w:p>
    <w:p w14:paraId="32DE9DC1" w14:textId="11CD1125" w:rsidR="00912D98" w:rsidRDefault="00912D98" w:rsidP="00912D9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Goal 1</w:t>
      </w:r>
      <w:proofErr w:type="gramStart"/>
      <w:r>
        <w:rPr>
          <w:b/>
          <w:bCs/>
          <w:sz w:val="28"/>
          <w:szCs w:val="28"/>
        </w:rPr>
        <w:t>:  Offer</w:t>
      </w:r>
      <w:proofErr w:type="gramEnd"/>
      <w:r>
        <w:rPr>
          <w:b/>
          <w:bCs/>
          <w:sz w:val="28"/>
          <w:szCs w:val="28"/>
        </w:rPr>
        <w:t xml:space="preserve"> additional opportunities to parishioners to become involved in our ministries:  </w:t>
      </w:r>
    </w:p>
    <w:p w14:paraId="33D63094" w14:textId="77777777" w:rsidR="00912D98" w:rsidRDefault="00912D98" w:rsidP="00912D98">
      <w:pPr>
        <w:rPr>
          <w:b/>
          <w:bCs/>
          <w:sz w:val="28"/>
          <w:szCs w:val="28"/>
        </w:rPr>
      </w:pPr>
    </w:p>
    <w:tbl>
      <w:tblPr>
        <w:tblW w:w="9378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8"/>
        <w:gridCol w:w="2434"/>
        <w:gridCol w:w="2706"/>
      </w:tblGrid>
      <w:tr w:rsidR="00912D98" w:rsidRPr="000A329D" w14:paraId="5DA79621" w14:textId="77777777" w:rsidTr="00831833">
        <w:trPr>
          <w:trHeight w:val="814"/>
        </w:trPr>
        <w:tc>
          <w:tcPr>
            <w:tcW w:w="42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52B990" w14:textId="77777777" w:rsidR="00912D98" w:rsidRDefault="00912D98" w:rsidP="000D0681">
            <w:pPr>
              <w:jc w:val="center"/>
              <w:rPr>
                <w:b/>
                <w:bCs/>
                <w:color w:val="auto"/>
                <w:sz w:val="10"/>
                <w:szCs w:val="10"/>
              </w:rPr>
            </w:pPr>
          </w:p>
          <w:p w14:paraId="6DA59EA7" w14:textId="77777777" w:rsidR="00912D98" w:rsidRDefault="00912D98" w:rsidP="000D0681">
            <w:pPr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Action </w:t>
            </w:r>
          </w:p>
        </w:tc>
        <w:tc>
          <w:tcPr>
            <w:tcW w:w="24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C4689A" w14:textId="77777777" w:rsidR="00912D98" w:rsidRDefault="00912D98" w:rsidP="000D0681">
            <w:pPr>
              <w:jc w:val="center"/>
              <w:rPr>
                <w:b/>
                <w:bCs/>
                <w:color w:val="auto"/>
                <w:sz w:val="10"/>
                <w:szCs w:val="10"/>
              </w:rPr>
            </w:pPr>
          </w:p>
          <w:p w14:paraId="5AEDA034" w14:textId="77777777" w:rsidR="00912D98" w:rsidRDefault="00912D98" w:rsidP="000D0681">
            <w:pPr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Responsibility </w:t>
            </w:r>
          </w:p>
        </w:tc>
        <w:tc>
          <w:tcPr>
            <w:tcW w:w="2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27D6EF" w14:textId="77777777" w:rsidR="00912D98" w:rsidRPr="000A329D" w:rsidRDefault="00912D98" w:rsidP="000D0681">
            <w:pPr>
              <w:jc w:val="center"/>
              <w:rPr>
                <w:b/>
                <w:bCs/>
                <w:color w:val="auto"/>
                <w:kern w:val="0"/>
                <w:sz w:val="12"/>
                <w:szCs w:val="12"/>
              </w:rPr>
            </w:pPr>
          </w:p>
          <w:p w14:paraId="386D8C2E" w14:textId="77777777" w:rsidR="00912D98" w:rsidRPr="000A329D" w:rsidRDefault="00912D98" w:rsidP="000D0681">
            <w:pPr>
              <w:jc w:val="center"/>
              <w:rPr>
                <w:b/>
                <w:bCs/>
                <w:color w:val="auto"/>
                <w:kern w:val="0"/>
                <w:sz w:val="28"/>
                <w:szCs w:val="28"/>
              </w:rPr>
            </w:pPr>
            <w:r w:rsidRPr="000A329D">
              <w:rPr>
                <w:b/>
                <w:bCs/>
                <w:color w:val="auto"/>
                <w:kern w:val="0"/>
                <w:sz w:val="24"/>
                <w:szCs w:val="24"/>
              </w:rPr>
              <w:t>Date To Be Completed</w:t>
            </w:r>
          </w:p>
        </w:tc>
      </w:tr>
      <w:tr w:rsidR="00912D98" w14:paraId="417F9708" w14:textId="77777777" w:rsidTr="00831833">
        <w:trPr>
          <w:trHeight w:val="709"/>
        </w:trPr>
        <w:tc>
          <w:tcPr>
            <w:tcW w:w="937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374C87" w14:textId="77777777" w:rsidR="00912D98" w:rsidRDefault="00912D98" w:rsidP="000D0681">
            <w:pPr>
              <w:rPr>
                <w:color w:val="auto"/>
                <w:kern w:val="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Strategy 1.1 Formalize the responsibilities and roles of leaders and members of each ministry.</w:t>
            </w:r>
          </w:p>
        </w:tc>
      </w:tr>
      <w:tr w:rsidR="00912D98" w14:paraId="6596B07C" w14:textId="77777777" w:rsidTr="00831833">
        <w:trPr>
          <w:trHeight w:val="851"/>
        </w:trPr>
        <w:tc>
          <w:tcPr>
            <w:tcW w:w="42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01F646" w14:textId="57740DB5" w:rsidR="00912D98" w:rsidRPr="00E911A4" w:rsidRDefault="00912D98" w:rsidP="000D0681">
            <w:pPr>
              <w:widowControl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 xml:space="preserve">Each ministry to develop a new member orientation agenda.  Orientations to be scheduled around Ministry Month and/or ministry appeals   </w:t>
            </w:r>
          </w:p>
        </w:tc>
        <w:tc>
          <w:tcPr>
            <w:tcW w:w="24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51B02D" w14:textId="77777777" w:rsidR="00912D98" w:rsidRPr="00E911A4" w:rsidRDefault="00912D98" w:rsidP="000D0681">
            <w:pPr>
              <w:widowControl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 xml:space="preserve">Ministry Leaders  </w:t>
            </w:r>
          </w:p>
        </w:tc>
        <w:tc>
          <w:tcPr>
            <w:tcW w:w="2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E07288" w14:textId="1BAE67BD" w:rsidR="00912D98" w:rsidRDefault="00912D98" w:rsidP="000D0681">
            <w:pPr>
              <w:widowControl/>
              <w:rPr>
                <w:color w:val="auto"/>
                <w:kern w:val="0"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  <w:szCs w:val="24"/>
              </w:rPr>
              <w:t xml:space="preserve">*Moved this goal into Charter page 4, now as a SOP. (October ’25) </w:t>
            </w:r>
          </w:p>
        </w:tc>
      </w:tr>
      <w:tr w:rsidR="00912D98" w14:paraId="3E6BC1A2" w14:textId="77777777" w:rsidTr="00831833">
        <w:trPr>
          <w:trHeight w:val="614"/>
        </w:trPr>
        <w:tc>
          <w:tcPr>
            <w:tcW w:w="42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FD6028" w14:textId="4E0395CA" w:rsidR="00912D98" w:rsidRPr="00E911A4" w:rsidRDefault="00FF00B2" w:rsidP="000D0681">
            <w:pPr>
              <w:widowControl/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Succession Planning for each Ministry</w:t>
            </w:r>
          </w:p>
        </w:tc>
        <w:tc>
          <w:tcPr>
            <w:tcW w:w="24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5ED9EF" w14:textId="6066529D" w:rsidR="00912D98" w:rsidRPr="00E911A4" w:rsidRDefault="00FF00B2" w:rsidP="000D0681">
            <w:pPr>
              <w:rPr>
                <w:color w:val="auto"/>
                <w:kern w:val="0"/>
              </w:rPr>
            </w:pPr>
            <w:r>
              <w:rPr>
                <w:color w:val="auto"/>
                <w:kern w:val="0"/>
              </w:rPr>
              <w:t>Ministry Leads</w:t>
            </w:r>
          </w:p>
        </w:tc>
        <w:tc>
          <w:tcPr>
            <w:tcW w:w="2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DBAC40" w14:textId="5518873C" w:rsidR="00912D98" w:rsidRDefault="00831833" w:rsidP="000D0681">
            <w:pPr>
              <w:widowControl/>
              <w:rPr>
                <w:color w:val="auto"/>
                <w:kern w:val="0"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  <w:szCs w:val="24"/>
              </w:rPr>
              <w:t>Added</w:t>
            </w:r>
            <w:r w:rsidR="00FF00B2">
              <w:rPr>
                <w:color w:val="auto"/>
                <w:kern w:val="0"/>
                <w:sz w:val="24"/>
                <w:szCs w:val="24"/>
              </w:rPr>
              <w:t xml:space="preserve"> to Charter page 4, as SOP. (October ’25)</w:t>
            </w:r>
          </w:p>
        </w:tc>
      </w:tr>
    </w:tbl>
    <w:p w14:paraId="06192E2D" w14:textId="77777777" w:rsidR="00912D98" w:rsidRDefault="00912D98" w:rsidP="00912D98">
      <w:pPr>
        <w:rPr>
          <w:b/>
          <w:bCs/>
          <w:sz w:val="28"/>
          <w:szCs w:val="28"/>
        </w:rPr>
      </w:pPr>
    </w:p>
    <w:tbl>
      <w:tblPr>
        <w:tblW w:w="9378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8"/>
        <w:gridCol w:w="2434"/>
        <w:gridCol w:w="2706"/>
      </w:tblGrid>
      <w:tr w:rsidR="00FF00B2" w14:paraId="0763C407" w14:textId="77777777" w:rsidTr="00FF00B2">
        <w:trPr>
          <w:trHeight w:val="492"/>
        </w:trPr>
        <w:tc>
          <w:tcPr>
            <w:tcW w:w="937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931A46" w14:textId="77777777" w:rsidR="00FF00B2" w:rsidRDefault="00FF00B2" w:rsidP="000D0681">
            <w:pPr>
              <w:rPr>
                <w:color w:val="auto"/>
                <w:kern w:val="0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 xml:space="preserve">Strategy 1.2 Develop annual re-commissioning of leaders and members of ministries. </w:t>
            </w:r>
          </w:p>
        </w:tc>
      </w:tr>
      <w:tr w:rsidR="00FF00B2" w:rsidRPr="00237761" w14:paraId="5D46352C" w14:textId="77777777" w:rsidTr="00FF00B2">
        <w:trPr>
          <w:trHeight w:val="772"/>
        </w:trPr>
        <w:tc>
          <w:tcPr>
            <w:tcW w:w="42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63F6CB" w14:textId="77777777" w:rsidR="00FF00B2" w:rsidRPr="00237761" w:rsidRDefault="00FF00B2" w:rsidP="000D0681">
            <w:pPr>
              <w:rPr>
                <w:color w:val="auto"/>
                <w:kern w:val="0"/>
              </w:rPr>
            </w:pPr>
            <w:r>
              <w:t>Day/</w:t>
            </w:r>
            <w:r w:rsidRPr="00237761">
              <w:t>morning reflection for ministries.</w:t>
            </w:r>
          </w:p>
        </w:tc>
        <w:tc>
          <w:tcPr>
            <w:tcW w:w="24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FF90B4" w14:textId="77777777" w:rsidR="00FF00B2" w:rsidRDefault="00FF00B2" w:rsidP="000D0681">
            <w:pPr>
              <w:ind w:right="-1440"/>
            </w:pPr>
            <w:r w:rsidRPr="00237761">
              <w:t>Liturgy &amp; Music Director</w:t>
            </w:r>
          </w:p>
          <w:p w14:paraId="295F23C1" w14:textId="77777777" w:rsidR="00FF00B2" w:rsidRPr="00CE7A5A" w:rsidRDefault="00FF00B2" w:rsidP="000D0681">
            <w:pPr>
              <w:ind w:right="-1440"/>
            </w:pPr>
            <w:r w:rsidRPr="00237761">
              <w:t>with the Spirituality Worship</w:t>
            </w:r>
            <w:r>
              <w:br/>
            </w:r>
            <w:r w:rsidRPr="00237761">
              <w:t xml:space="preserve"> Commi</w:t>
            </w:r>
            <w:r>
              <w:t>ssion</w:t>
            </w:r>
          </w:p>
        </w:tc>
        <w:tc>
          <w:tcPr>
            <w:tcW w:w="2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EB7F33" w14:textId="0B5C2186" w:rsidR="00FF00B2" w:rsidRDefault="00FF00B2" w:rsidP="000D0681">
            <w:r>
              <w:t xml:space="preserve">Morning of Reflection for Liturgical Ministers </w:t>
            </w:r>
            <w:r w:rsidR="00831833">
              <w:t>was held</w:t>
            </w:r>
            <w:r>
              <w:t xml:space="preserve"> on 3/08/2025.  </w:t>
            </w:r>
          </w:p>
          <w:p w14:paraId="027BAA70" w14:textId="77777777" w:rsidR="00FF00B2" w:rsidRPr="00237761" w:rsidRDefault="00FF00B2" w:rsidP="000D0681">
            <w:pPr>
              <w:rPr>
                <w:color w:val="auto"/>
                <w:kern w:val="0"/>
              </w:rPr>
            </w:pPr>
          </w:p>
        </w:tc>
      </w:tr>
      <w:tr w:rsidR="00FF00B2" w14:paraId="1FC9AFAB" w14:textId="77777777" w:rsidTr="00FF00B2">
        <w:trPr>
          <w:trHeight w:val="1078"/>
        </w:trPr>
        <w:tc>
          <w:tcPr>
            <w:tcW w:w="42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2E0B3C" w14:textId="77777777" w:rsidR="00FF00B2" w:rsidRDefault="00FF00B2" w:rsidP="000D0681">
            <w:pPr>
              <w:rPr>
                <w:color w:val="auto"/>
                <w:kern w:val="0"/>
                <w:sz w:val="24"/>
                <w:szCs w:val="24"/>
              </w:rPr>
            </w:pPr>
            <w:r>
              <w:t xml:space="preserve">Leaders, new &amp; existing members recommit to roles and responsibilities at Mass. </w:t>
            </w:r>
          </w:p>
        </w:tc>
        <w:tc>
          <w:tcPr>
            <w:tcW w:w="24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71D822" w14:textId="77777777" w:rsidR="00FF00B2" w:rsidRDefault="00FF00B2" w:rsidP="000D0681">
            <w:pPr>
              <w:rPr>
                <w:color w:val="auto"/>
                <w:kern w:val="0"/>
                <w:sz w:val="24"/>
                <w:szCs w:val="24"/>
              </w:rPr>
            </w:pPr>
            <w:r>
              <w:t>Spirituality &amp; Worship Commission/ Assistance from Diocesan Sources with Pastor and Associate Pastor</w:t>
            </w:r>
          </w:p>
        </w:tc>
        <w:tc>
          <w:tcPr>
            <w:tcW w:w="2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7D7A4D" w14:textId="73283619" w:rsidR="00FF00B2" w:rsidRDefault="00FF00B2" w:rsidP="000D0681">
            <w:pPr>
              <w:rPr>
                <w:color w:val="auto"/>
                <w:kern w:val="0"/>
                <w:sz w:val="24"/>
                <w:szCs w:val="24"/>
              </w:rPr>
            </w:pPr>
            <w:r>
              <w:t xml:space="preserve">Completed for 2025 – weekend masses on 11/15 &amp; 11/16/25.  </w:t>
            </w:r>
          </w:p>
        </w:tc>
      </w:tr>
      <w:tr w:rsidR="00FF00B2" w14:paraId="2FF33AAE" w14:textId="77777777" w:rsidTr="00FF00B2">
        <w:trPr>
          <w:trHeight w:val="1078"/>
        </w:trPr>
        <w:tc>
          <w:tcPr>
            <w:tcW w:w="42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806461" w14:textId="12B6E575" w:rsidR="00FF00B2" w:rsidRDefault="00FF00B2" w:rsidP="000D0681">
            <w:r>
              <w:t>Prayer Ministry is currently dormant.  Commission to further review &amp; determine its future</w:t>
            </w:r>
          </w:p>
        </w:tc>
        <w:tc>
          <w:tcPr>
            <w:tcW w:w="24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97A89E" w14:textId="6F751BE9" w:rsidR="00FF00B2" w:rsidRDefault="00FF00B2" w:rsidP="000D0681">
            <w:r>
              <w:t>Spirituality &amp; Worship Commission</w:t>
            </w:r>
          </w:p>
        </w:tc>
        <w:tc>
          <w:tcPr>
            <w:tcW w:w="2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2C84E5" w14:textId="3ADDD987" w:rsidR="00FF00B2" w:rsidRDefault="00FF00B2" w:rsidP="000D0681">
            <w:r>
              <w:t>Review Completed</w:t>
            </w:r>
            <w:r w:rsidR="00831833">
              <w:t xml:space="preserve"> 10/27/25</w:t>
            </w:r>
            <w:r>
              <w:t xml:space="preserve">.  Commission to remove ministry from list of active ministries </w:t>
            </w:r>
            <w:proofErr w:type="gramStart"/>
            <w:r>
              <w:t>at this time</w:t>
            </w:r>
            <w:proofErr w:type="gramEnd"/>
            <w:r>
              <w:t xml:space="preserve">.  </w:t>
            </w:r>
          </w:p>
        </w:tc>
      </w:tr>
    </w:tbl>
    <w:p w14:paraId="411F2246" w14:textId="77777777" w:rsidR="00831833" w:rsidRDefault="00831833" w:rsidP="00FF00B2">
      <w:pPr>
        <w:rPr>
          <w:b/>
          <w:bCs/>
          <w:sz w:val="28"/>
          <w:szCs w:val="28"/>
        </w:rPr>
      </w:pPr>
    </w:p>
    <w:p w14:paraId="0C80428E" w14:textId="6C818D85" w:rsidR="00912D98" w:rsidRDefault="00FF00B2" w:rsidP="00FF00B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Goal 2</w:t>
      </w:r>
      <w:proofErr w:type="gramStart"/>
      <w:r>
        <w:rPr>
          <w:b/>
          <w:bCs/>
          <w:sz w:val="28"/>
          <w:szCs w:val="28"/>
        </w:rPr>
        <w:t>:  Increase</w:t>
      </w:r>
      <w:proofErr w:type="gramEnd"/>
      <w:r>
        <w:rPr>
          <w:b/>
          <w:bCs/>
          <w:sz w:val="28"/>
          <w:szCs w:val="28"/>
        </w:rPr>
        <w:t xml:space="preserve"> weekly visibility of all ministries to encourage more recruitment.</w:t>
      </w:r>
    </w:p>
    <w:p w14:paraId="64411A4C" w14:textId="77777777" w:rsidR="00FF00B2" w:rsidRDefault="00FF00B2" w:rsidP="00FF00B2">
      <w:pPr>
        <w:rPr>
          <w:b/>
          <w:bCs/>
          <w:sz w:val="28"/>
          <w:szCs w:val="28"/>
        </w:rPr>
      </w:pPr>
    </w:p>
    <w:tbl>
      <w:tblPr>
        <w:tblW w:w="9378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8"/>
        <w:gridCol w:w="2430"/>
        <w:gridCol w:w="2720"/>
      </w:tblGrid>
      <w:tr w:rsidR="00FF00B2" w14:paraId="34CC297D" w14:textId="77777777" w:rsidTr="000D0681">
        <w:trPr>
          <w:trHeight w:val="946"/>
        </w:trPr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C5467A" w14:textId="77777777" w:rsidR="00FF00B2" w:rsidRDefault="00FF00B2" w:rsidP="000D0681">
            <w:pPr>
              <w:jc w:val="center"/>
              <w:rPr>
                <w:b/>
                <w:bCs/>
                <w:color w:val="auto"/>
                <w:sz w:val="10"/>
                <w:szCs w:val="10"/>
              </w:rPr>
            </w:pPr>
          </w:p>
          <w:p w14:paraId="5D2D9AF3" w14:textId="77777777" w:rsidR="00FF00B2" w:rsidRDefault="00FF00B2" w:rsidP="000D0681">
            <w:pPr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Action </w:t>
            </w:r>
          </w:p>
        </w:tc>
        <w:tc>
          <w:tcPr>
            <w:tcW w:w="2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9E33F2" w14:textId="77777777" w:rsidR="00FF00B2" w:rsidRDefault="00FF00B2" w:rsidP="000D0681">
            <w:pPr>
              <w:jc w:val="center"/>
              <w:rPr>
                <w:b/>
                <w:bCs/>
                <w:color w:val="auto"/>
                <w:sz w:val="10"/>
                <w:szCs w:val="10"/>
              </w:rPr>
            </w:pPr>
          </w:p>
          <w:p w14:paraId="053B9253" w14:textId="77777777" w:rsidR="00FF00B2" w:rsidRDefault="00FF00B2" w:rsidP="000D0681">
            <w:pPr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Responsibility </w:t>
            </w:r>
          </w:p>
        </w:tc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693199" w14:textId="77777777" w:rsidR="00FF00B2" w:rsidRPr="00473C64" w:rsidRDefault="00FF00B2" w:rsidP="000D0681">
            <w:pPr>
              <w:jc w:val="center"/>
              <w:rPr>
                <w:b/>
                <w:bCs/>
                <w:sz w:val="12"/>
                <w:szCs w:val="12"/>
              </w:rPr>
            </w:pPr>
          </w:p>
          <w:p w14:paraId="33A0A44F" w14:textId="77777777" w:rsidR="00FF00B2" w:rsidRDefault="00FF00B2" w:rsidP="000D0681">
            <w:pPr>
              <w:jc w:val="center"/>
              <w:rPr>
                <w:color w:val="auto"/>
                <w:kern w:val="0"/>
                <w:sz w:val="24"/>
                <w:szCs w:val="24"/>
              </w:rPr>
            </w:pPr>
            <w:r w:rsidRPr="00473C64">
              <w:rPr>
                <w:b/>
                <w:bCs/>
                <w:sz w:val="24"/>
                <w:szCs w:val="24"/>
              </w:rPr>
              <w:t>Date to be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73C64">
              <w:rPr>
                <w:b/>
                <w:bCs/>
                <w:color w:val="auto"/>
                <w:sz w:val="24"/>
                <w:szCs w:val="24"/>
              </w:rPr>
              <w:t xml:space="preserve">Completed </w:t>
            </w:r>
          </w:p>
        </w:tc>
      </w:tr>
      <w:tr w:rsidR="00FF00B2" w:rsidRPr="00B91D20" w14:paraId="76389058" w14:textId="77777777" w:rsidTr="000D0681">
        <w:trPr>
          <w:trHeight w:val="946"/>
        </w:trPr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D74919" w14:textId="25180DB7" w:rsidR="00FF00B2" w:rsidRPr="00FF00B2" w:rsidRDefault="00FF00B2" w:rsidP="000D0681">
            <w:pPr>
              <w:rPr>
                <w:color w:val="auto"/>
              </w:rPr>
            </w:pPr>
            <w:r>
              <w:rPr>
                <w:color w:val="auto"/>
              </w:rPr>
              <w:t>Include Radiate for hospitality</w:t>
            </w:r>
          </w:p>
          <w:p w14:paraId="581C153A" w14:textId="77777777" w:rsidR="00FF00B2" w:rsidRDefault="00FF00B2" w:rsidP="000D0681">
            <w:pPr>
              <w:rPr>
                <w:color w:val="auto"/>
              </w:rPr>
            </w:pPr>
          </w:p>
          <w:p w14:paraId="48674768" w14:textId="77777777" w:rsidR="00FF00B2" w:rsidRPr="00B91D20" w:rsidRDefault="00FF00B2" w:rsidP="000D0681">
            <w:pPr>
              <w:rPr>
                <w:color w:val="auto"/>
              </w:rPr>
            </w:pPr>
          </w:p>
        </w:tc>
        <w:tc>
          <w:tcPr>
            <w:tcW w:w="2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EC954D" w14:textId="7F18BED3" w:rsidR="00FF00B2" w:rsidRPr="00B91D20" w:rsidRDefault="00FF00B2" w:rsidP="000D0681">
            <w:pPr>
              <w:rPr>
                <w:color w:val="auto"/>
              </w:rPr>
            </w:pPr>
            <w:r>
              <w:rPr>
                <w:color w:val="auto"/>
              </w:rPr>
              <w:t>Ministry Leader</w:t>
            </w:r>
          </w:p>
        </w:tc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9CC4DA" w14:textId="57303B39" w:rsidR="00FF00B2" w:rsidRPr="00B91D20" w:rsidRDefault="00831833" w:rsidP="000D0681">
            <w:proofErr w:type="gramStart"/>
            <w:r>
              <w:t>Radiate #’s</w:t>
            </w:r>
            <w:proofErr w:type="gramEnd"/>
            <w:r>
              <w:t xml:space="preserve"> </w:t>
            </w:r>
            <w:proofErr w:type="gramStart"/>
            <w:r w:rsidR="00D74692">
              <w:t>fluctuates</w:t>
            </w:r>
            <w:proofErr w:type="gramEnd"/>
            <w:r w:rsidR="00D74692">
              <w:t>, challenging</w:t>
            </w:r>
            <w:r>
              <w:t xml:space="preserve"> goal, have agreed to remove goal for </w:t>
            </w:r>
            <w:r w:rsidR="00FF00B2">
              <w:t>2026</w:t>
            </w:r>
          </w:p>
        </w:tc>
      </w:tr>
    </w:tbl>
    <w:p w14:paraId="6DD4B697" w14:textId="295EE067" w:rsidR="00831833" w:rsidRPr="00D74692" w:rsidRDefault="008C7CCB" w:rsidP="00831833">
      <w:pPr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Goal 1</w:t>
      </w:r>
      <w:proofErr w:type="gramStart"/>
      <w:r>
        <w:rPr>
          <w:b/>
          <w:bCs/>
          <w:sz w:val="28"/>
          <w:szCs w:val="28"/>
        </w:rPr>
        <w:t>:  Increase</w:t>
      </w:r>
      <w:proofErr w:type="gramEnd"/>
      <w:r>
        <w:rPr>
          <w:b/>
          <w:bCs/>
          <w:sz w:val="28"/>
          <w:szCs w:val="28"/>
        </w:rPr>
        <w:t xml:space="preserve"> the number of parishioners involved in our ministries</w:t>
      </w:r>
      <w:r w:rsidR="00831833">
        <w:rPr>
          <w:b/>
          <w:bCs/>
          <w:sz w:val="28"/>
          <w:szCs w:val="28"/>
        </w:rPr>
        <w:t xml:space="preserve"> **</w:t>
      </w:r>
      <w:r w:rsidR="00831833" w:rsidRPr="00D74692">
        <w:rPr>
          <w:b/>
          <w:bCs/>
          <w:i/>
          <w:iCs/>
          <w:sz w:val="28"/>
          <w:szCs w:val="28"/>
        </w:rPr>
        <w:t xml:space="preserve">newly titled: Offer additional opportunities to parishioners to become involved in our ministries:  </w:t>
      </w:r>
    </w:p>
    <w:p w14:paraId="16495C67" w14:textId="146DC3EE" w:rsidR="008C7CCB" w:rsidRDefault="008C7CCB" w:rsidP="00772843">
      <w:pPr>
        <w:jc w:val="center"/>
        <w:rPr>
          <w:color w:val="auto"/>
          <w:kern w:val="0"/>
          <w:sz w:val="24"/>
          <w:szCs w:val="24"/>
        </w:rPr>
      </w:pPr>
    </w:p>
    <w:p w14:paraId="176A86CE" w14:textId="77777777" w:rsidR="008C7CCB" w:rsidRDefault="008C7CCB" w:rsidP="008C7CCB">
      <w:pPr>
        <w:overflowPunct/>
        <w:rPr>
          <w:color w:val="auto"/>
          <w:kern w:val="0"/>
          <w:sz w:val="24"/>
          <w:szCs w:val="24"/>
        </w:rPr>
      </w:pPr>
    </w:p>
    <w:p w14:paraId="6CC246D4" w14:textId="77777777" w:rsidR="00347126" w:rsidRDefault="00347126" w:rsidP="008C7CCB">
      <w:pPr>
        <w:overflowPunct/>
        <w:rPr>
          <w:color w:val="auto"/>
          <w:kern w:val="0"/>
          <w:sz w:val="24"/>
          <w:szCs w:val="24"/>
        </w:rPr>
        <w:sectPr w:rsidR="0034712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tbl>
      <w:tblPr>
        <w:tblW w:w="9360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38"/>
        <w:gridCol w:w="20"/>
        <w:gridCol w:w="2500"/>
        <w:gridCol w:w="20"/>
        <w:gridCol w:w="2682"/>
      </w:tblGrid>
      <w:tr w:rsidR="00DD6E99" w14:paraId="3F9C3C1A" w14:textId="77777777" w:rsidTr="009842FC">
        <w:trPr>
          <w:trHeight w:val="814"/>
        </w:trPr>
        <w:tc>
          <w:tcPr>
            <w:tcW w:w="41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24237B" w14:textId="77777777" w:rsidR="00DD6E99" w:rsidRDefault="00DD6E99" w:rsidP="00AB639C">
            <w:pPr>
              <w:jc w:val="center"/>
              <w:rPr>
                <w:b/>
                <w:bCs/>
                <w:color w:val="auto"/>
                <w:sz w:val="10"/>
                <w:szCs w:val="10"/>
              </w:rPr>
            </w:pPr>
          </w:p>
          <w:p w14:paraId="29721840" w14:textId="77777777" w:rsidR="00DD6E99" w:rsidRDefault="00DD6E99" w:rsidP="00AB639C">
            <w:pPr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Action </w:t>
            </w:r>
          </w:p>
        </w:tc>
        <w:tc>
          <w:tcPr>
            <w:tcW w:w="25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191EC0" w14:textId="77777777" w:rsidR="00DD6E99" w:rsidRDefault="00DD6E99" w:rsidP="00AB639C">
            <w:pPr>
              <w:jc w:val="center"/>
              <w:rPr>
                <w:b/>
                <w:bCs/>
                <w:color w:val="auto"/>
                <w:sz w:val="10"/>
                <w:szCs w:val="10"/>
              </w:rPr>
            </w:pPr>
          </w:p>
          <w:p w14:paraId="73BD7ADF" w14:textId="77777777" w:rsidR="00DD6E99" w:rsidRDefault="00DD6E99" w:rsidP="00AB639C">
            <w:pPr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Responsibility </w:t>
            </w:r>
          </w:p>
        </w:tc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AAB6B1" w14:textId="77777777" w:rsidR="009842FC" w:rsidRPr="009842FC" w:rsidRDefault="009842FC" w:rsidP="009842FC">
            <w:pPr>
              <w:jc w:val="center"/>
              <w:rPr>
                <w:b/>
                <w:bCs/>
                <w:sz w:val="12"/>
                <w:szCs w:val="28"/>
              </w:rPr>
            </w:pPr>
          </w:p>
          <w:p w14:paraId="0115E26E" w14:textId="4B0FBBF6" w:rsidR="00DD6E99" w:rsidRDefault="00DD6E99" w:rsidP="009842FC">
            <w:pPr>
              <w:jc w:val="center"/>
              <w:rPr>
                <w:color w:val="auto"/>
                <w:kern w:val="0"/>
                <w:sz w:val="24"/>
                <w:szCs w:val="24"/>
              </w:rPr>
            </w:pPr>
            <w:r w:rsidRPr="009842FC">
              <w:rPr>
                <w:b/>
                <w:bCs/>
                <w:sz w:val="24"/>
                <w:szCs w:val="28"/>
              </w:rPr>
              <w:t>Date to be</w:t>
            </w:r>
            <w:r w:rsidR="009842FC">
              <w:rPr>
                <w:b/>
                <w:bCs/>
                <w:sz w:val="24"/>
                <w:szCs w:val="28"/>
              </w:rPr>
              <w:t xml:space="preserve"> </w:t>
            </w:r>
            <w:r w:rsidRPr="009842FC">
              <w:rPr>
                <w:b/>
                <w:bCs/>
                <w:color w:val="auto"/>
                <w:sz w:val="24"/>
                <w:szCs w:val="28"/>
              </w:rPr>
              <w:t xml:space="preserve">Completed </w:t>
            </w:r>
          </w:p>
        </w:tc>
      </w:tr>
      <w:tr w:rsidR="008C7CCB" w14:paraId="775C50BC" w14:textId="77777777" w:rsidTr="000448E7">
        <w:trPr>
          <w:trHeight w:val="709"/>
        </w:trPr>
        <w:tc>
          <w:tcPr>
            <w:tcW w:w="93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BA7661" w14:textId="77777777" w:rsidR="008C7CCB" w:rsidRDefault="008C7CCB" w:rsidP="00AB639C">
            <w:pPr>
              <w:rPr>
                <w:color w:val="auto"/>
                <w:kern w:val="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Strategy 1.1 Formalize the responsibilities and roles of leaders and members of each ministry.</w:t>
            </w:r>
          </w:p>
        </w:tc>
      </w:tr>
      <w:tr w:rsidR="00EC6AF2" w14:paraId="55D6D7EB" w14:textId="77777777" w:rsidTr="000448E7">
        <w:trPr>
          <w:trHeight w:val="720"/>
        </w:trPr>
        <w:tc>
          <w:tcPr>
            <w:tcW w:w="41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6C50A46" w14:textId="28D1CBD7" w:rsidR="00EC6AF2" w:rsidRPr="00EC6AF2" w:rsidRDefault="00EC6AF2" w:rsidP="00AB63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Review existing job description to ensure responsibilities &amp; information accurate – update if needed</w:t>
            </w:r>
          </w:p>
        </w:tc>
        <w:tc>
          <w:tcPr>
            <w:tcW w:w="25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027F200" w14:textId="4FF88CBF" w:rsidR="00EC6AF2" w:rsidRPr="00EC6AF2" w:rsidRDefault="00EC6AF2" w:rsidP="00AB63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Ministry Leads</w:t>
            </w:r>
          </w:p>
        </w:tc>
        <w:tc>
          <w:tcPr>
            <w:tcW w:w="270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8C89375" w14:textId="77777777" w:rsidR="009C6433" w:rsidRDefault="009C6433" w:rsidP="009C6433">
            <w:pPr>
              <w:widowControl/>
            </w:pPr>
            <w:r>
              <w:t>Altar Servers – Reviewed 1/14/2025</w:t>
            </w:r>
          </w:p>
          <w:p w14:paraId="51CDDD20" w14:textId="77777777" w:rsidR="009C6433" w:rsidRDefault="009C6433" w:rsidP="009C6433">
            <w:pPr>
              <w:widowControl/>
            </w:pPr>
          </w:p>
          <w:p w14:paraId="61A8E47F" w14:textId="77777777" w:rsidR="009C6433" w:rsidRDefault="009C6433" w:rsidP="009C6433">
            <w:pPr>
              <w:widowControl/>
            </w:pPr>
            <w:r>
              <w:t xml:space="preserve">Arts &amp; Environment – Updated 3-20-2025 </w:t>
            </w:r>
          </w:p>
          <w:p w14:paraId="2752CE1B" w14:textId="77777777" w:rsidR="009C6433" w:rsidRDefault="009C6433" w:rsidP="009C6433">
            <w:pPr>
              <w:widowControl/>
            </w:pPr>
          </w:p>
          <w:p w14:paraId="2EB99FDA" w14:textId="77777777" w:rsidR="009C6433" w:rsidRDefault="009C6433" w:rsidP="009C6433">
            <w:pPr>
              <w:widowControl/>
            </w:pPr>
            <w:r>
              <w:t>Cross Bearers – Updated 4-02-2025</w:t>
            </w:r>
          </w:p>
          <w:p w14:paraId="223630F5" w14:textId="77777777" w:rsidR="009C6433" w:rsidRDefault="009C6433" w:rsidP="009C6433">
            <w:pPr>
              <w:widowControl/>
            </w:pPr>
          </w:p>
          <w:p w14:paraId="1400FAC7" w14:textId="77777777" w:rsidR="009C6433" w:rsidRDefault="009C6433" w:rsidP="009C6433">
            <w:pPr>
              <w:widowControl/>
            </w:pPr>
            <w:r>
              <w:t>Extraordinary Ministers of Holy Communion – Reviewed January 2025</w:t>
            </w:r>
          </w:p>
          <w:p w14:paraId="04A15A9F" w14:textId="77777777" w:rsidR="009C6433" w:rsidRDefault="009C6433" w:rsidP="009C6433">
            <w:pPr>
              <w:widowControl/>
            </w:pPr>
          </w:p>
          <w:p w14:paraId="3D1E2D53" w14:textId="77777777" w:rsidR="009C6433" w:rsidRDefault="009C6433" w:rsidP="009C6433">
            <w:pPr>
              <w:widowControl/>
            </w:pPr>
            <w:r>
              <w:t>Hospitality – Reviewed January 2025</w:t>
            </w:r>
          </w:p>
          <w:p w14:paraId="49BD9F65" w14:textId="77777777" w:rsidR="009C6433" w:rsidRDefault="009C6433" w:rsidP="009C6433">
            <w:pPr>
              <w:widowControl/>
            </w:pPr>
          </w:p>
          <w:p w14:paraId="0A98C228" w14:textId="77777777" w:rsidR="009C6433" w:rsidRDefault="009C6433" w:rsidP="009C6433">
            <w:pPr>
              <w:widowControl/>
            </w:pPr>
            <w:r>
              <w:t>Lectors – Reviewed January 2025</w:t>
            </w:r>
          </w:p>
          <w:p w14:paraId="215D318E" w14:textId="77777777" w:rsidR="009C6433" w:rsidRDefault="009C6433" w:rsidP="009C6433">
            <w:pPr>
              <w:widowControl/>
            </w:pPr>
          </w:p>
          <w:p w14:paraId="0F42D0D5" w14:textId="77777777" w:rsidR="009C6433" w:rsidRDefault="009C6433" w:rsidP="009C6433">
            <w:pPr>
              <w:widowControl/>
            </w:pPr>
            <w:r>
              <w:t xml:space="preserve">Liturgy Committee – Updated  </w:t>
            </w:r>
          </w:p>
          <w:p w14:paraId="1152305B" w14:textId="77777777" w:rsidR="009C6433" w:rsidRDefault="009C6433" w:rsidP="009C6433">
            <w:pPr>
              <w:widowControl/>
            </w:pPr>
            <w:r>
              <w:t>January 2025</w:t>
            </w:r>
          </w:p>
          <w:p w14:paraId="1915D6A6" w14:textId="77777777" w:rsidR="009C6433" w:rsidRDefault="009C6433" w:rsidP="009C6433">
            <w:pPr>
              <w:widowControl/>
            </w:pPr>
          </w:p>
          <w:p w14:paraId="75D84BA2" w14:textId="77777777" w:rsidR="009C6433" w:rsidRDefault="009C6433" w:rsidP="009C6433">
            <w:pPr>
              <w:widowControl/>
            </w:pPr>
            <w:r>
              <w:t>OCIA – Updated 1/27/2025</w:t>
            </w:r>
          </w:p>
          <w:p w14:paraId="05DA81F0" w14:textId="77777777" w:rsidR="009C6433" w:rsidRDefault="009C6433" w:rsidP="009C6433">
            <w:pPr>
              <w:widowControl/>
            </w:pPr>
          </w:p>
          <w:p w14:paraId="2AB77FDF" w14:textId="77777777" w:rsidR="009C6433" w:rsidRDefault="009C6433" w:rsidP="009C6433">
            <w:pPr>
              <w:widowControl/>
            </w:pPr>
            <w:r>
              <w:t>Ministers of Care/Deer Creek/Story Point – Reviewed January 2025</w:t>
            </w:r>
          </w:p>
          <w:p w14:paraId="5CB163E1" w14:textId="77777777" w:rsidR="009C6433" w:rsidRDefault="009C6433" w:rsidP="009C6433">
            <w:pPr>
              <w:widowControl/>
            </w:pPr>
          </w:p>
          <w:p w14:paraId="1C518EB9" w14:textId="77777777" w:rsidR="009C6433" w:rsidRDefault="009C6433" w:rsidP="009C6433">
            <w:pPr>
              <w:widowControl/>
            </w:pPr>
            <w:r>
              <w:t>Music Ministry – Updated 1/13/2025.</w:t>
            </w:r>
          </w:p>
          <w:p w14:paraId="7FDD1CD4" w14:textId="77777777" w:rsidR="009C6433" w:rsidRDefault="009C6433" w:rsidP="009C6433">
            <w:pPr>
              <w:widowControl/>
            </w:pPr>
          </w:p>
          <w:p w14:paraId="60A7F81C" w14:textId="77777777" w:rsidR="009C6433" w:rsidRDefault="009C6433" w:rsidP="009C6433">
            <w:pPr>
              <w:widowControl/>
            </w:pPr>
            <w:r>
              <w:t>Sacristans – Reviewed January 2025</w:t>
            </w:r>
          </w:p>
          <w:p w14:paraId="26E63732" w14:textId="77777777" w:rsidR="009C6433" w:rsidRDefault="009C6433" w:rsidP="009C6433">
            <w:pPr>
              <w:widowControl/>
            </w:pPr>
          </w:p>
          <w:p w14:paraId="70966CBF" w14:textId="5D9C786E" w:rsidR="00EC6AF2" w:rsidRDefault="00EC6AF2" w:rsidP="00AB639C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3ECFB7BC" w14:textId="77777777" w:rsidR="000448E7" w:rsidRDefault="000448E7"/>
    <w:p w14:paraId="42C45C42" w14:textId="77777777" w:rsidR="000448E7" w:rsidRDefault="000448E7"/>
    <w:p w14:paraId="5C8C11F7" w14:textId="77777777" w:rsidR="000448E7" w:rsidRDefault="000448E7"/>
    <w:p w14:paraId="25AB3F2C" w14:textId="77777777" w:rsidR="000448E7" w:rsidRDefault="000448E7"/>
    <w:p w14:paraId="5222E08E" w14:textId="77777777" w:rsidR="000448E7" w:rsidRDefault="000448E7"/>
    <w:p w14:paraId="62989660" w14:textId="77777777" w:rsidR="000448E7" w:rsidRDefault="000448E7"/>
    <w:p w14:paraId="79A90E57" w14:textId="77777777" w:rsidR="000448E7" w:rsidRDefault="000448E7"/>
    <w:p w14:paraId="2DF78268" w14:textId="3139D667" w:rsidR="000448E7" w:rsidRDefault="000448E7">
      <w:pPr>
        <w:rPr>
          <w:b/>
          <w:bCs/>
          <w:sz w:val="32"/>
          <w:szCs w:val="32"/>
        </w:rPr>
      </w:pPr>
      <w:r w:rsidRPr="000448E7">
        <w:rPr>
          <w:b/>
          <w:bCs/>
          <w:sz w:val="32"/>
          <w:szCs w:val="32"/>
          <w:highlight w:val="yellow"/>
        </w:rPr>
        <w:lastRenderedPageBreak/>
        <w:t>PRE 2025 ACCOMPLISHED GOALS:</w:t>
      </w:r>
      <w:r w:rsidRPr="000448E7">
        <w:rPr>
          <w:b/>
          <w:bCs/>
          <w:sz w:val="32"/>
          <w:szCs w:val="32"/>
        </w:rPr>
        <w:t xml:space="preserve">  </w:t>
      </w:r>
    </w:p>
    <w:p w14:paraId="36E80C66" w14:textId="77777777" w:rsidR="000448E7" w:rsidRPr="000448E7" w:rsidRDefault="000448E7">
      <w:pPr>
        <w:rPr>
          <w:b/>
          <w:bCs/>
          <w:sz w:val="32"/>
          <w:szCs w:val="32"/>
        </w:rPr>
      </w:pPr>
    </w:p>
    <w:tbl>
      <w:tblPr>
        <w:tblW w:w="9360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58"/>
        <w:gridCol w:w="2520"/>
        <w:gridCol w:w="2682"/>
      </w:tblGrid>
      <w:tr w:rsidR="00DD6E99" w14:paraId="0BEFD42D" w14:textId="77777777" w:rsidTr="009842FC">
        <w:trPr>
          <w:trHeight w:val="851"/>
        </w:trPr>
        <w:tc>
          <w:tcPr>
            <w:tcW w:w="4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8BD645" w14:textId="0136CA32" w:rsidR="00DD6E99" w:rsidRDefault="00DD6E99" w:rsidP="00AB639C">
            <w:pPr>
              <w:widowControl/>
            </w:pPr>
            <w:r>
              <w:t xml:space="preserve">Write job </w:t>
            </w:r>
            <w:r w:rsidR="00BB4969">
              <w:t>descriptions</w:t>
            </w:r>
            <w:r>
              <w:t xml:space="preserve"> for each ministry.</w:t>
            </w:r>
          </w:p>
          <w:p w14:paraId="1C45A34A" w14:textId="77777777" w:rsidR="0002728C" w:rsidRDefault="0002728C" w:rsidP="00AB639C">
            <w:pPr>
              <w:widowControl/>
            </w:pPr>
          </w:p>
          <w:p w14:paraId="384B23B8" w14:textId="77777777" w:rsidR="0002728C" w:rsidRDefault="0002728C" w:rsidP="00AB639C">
            <w:pPr>
              <w:widowControl/>
            </w:pPr>
          </w:p>
          <w:p w14:paraId="2B9232E9" w14:textId="2D0DDCCB" w:rsidR="0002728C" w:rsidRDefault="0002728C" w:rsidP="00AB639C">
            <w:pPr>
              <w:widowControl/>
              <w:rPr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B7DCCD" w14:textId="77777777" w:rsidR="00DD6E99" w:rsidRDefault="00DD6E99" w:rsidP="00AB639C">
            <w:pPr>
              <w:widowControl/>
              <w:rPr>
                <w:color w:val="auto"/>
                <w:kern w:val="0"/>
                <w:sz w:val="24"/>
                <w:szCs w:val="24"/>
              </w:rPr>
            </w:pPr>
            <w:r>
              <w:t>Ministry leaders. Shepherded by Associate Pastor</w:t>
            </w:r>
          </w:p>
        </w:tc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0AE389" w14:textId="77777777" w:rsidR="00DD6E99" w:rsidRDefault="00DD6E99" w:rsidP="00AB639C">
            <w:pPr>
              <w:widowControl/>
            </w:pPr>
            <w:r>
              <w:t>Accomplished Completed June 2010</w:t>
            </w:r>
          </w:p>
          <w:p w14:paraId="5321321A" w14:textId="77777777" w:rsidR="0002728C" w:rsidRDefault="0002728C" w:rsidP="00AB639C">
            <w:pPr>
              <w:widowControl/>
            </w:pPr>
          </w:p>
          <w:p w14:paraId="14EABA0A" w14:textId="789DBC2A" w:rsidR="0002728C" w:rsidRDefault="0002728C" w:rsidP="00123ED9">
            <w:pPr>
              <w:widowControl/>
              <w:rPr>
                <w:color w:val="auto"/>
                <w:kern w:val="0"/>
                <w:sz w:val="24"/>
                <w:szCs w:val="24"/>
              </w:rPr>
            </w:pPr>
          </w:p>
        </w:tc>
      </w:tr>
      <w:tr w:rsidR="00DD6E99" w14:paraId="5F4ACE7A" w14:textId="77777777" w:rsidTr="009842FC">
        <w:trPr>
          <w:trHeight w:val="614"/>
        </w:trPr>
        <w:tc>
          <w:tcPr>
            <w:tcW w:w="4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AB71DB" w14:textId="77777777" w:rsidR="00DD6E99" w:rsidRDefault="00DD6E99" w:rsidP="00AB639C">
            <w:pPr>
              <w:widowControl/>
              <w:rPr>
                <w:color w:val="auto"/>
                <w:kern w:val="0"/>
                <w:sz w:val="24"/>
                <w:szCs w:val="24"/>
              </w:rPr>
            </w:pPr>
            <w:r>
              <w:t>Specify each ministry role.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3B982D" w14:textId="77777777" w:rsidR="00DD6E99" w:rsidRDefault="00DD6E99" w:rsidP="00AB639C">
            <w:pPr>
              <w:rPr>
                <w:color w:val="auto"/>
                <w:kern w:val="0"/>
                <w:sz w:val="24"/>
                <w:szCs w:val="24"/>
              </w:rPr>
            </w:pPr>
            <w:r>
              <w:t>Ministry leaders</w:t>
            </w:r>
          </w:p>
        </w:tc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AFC5F9" w14:textId="5D9A962A" w:rsidR="00DD6E99" w:rsidRDefault="00DD6E99" w:rsidP="00AB639C">
            <w:pPr>
              <w:widowControl/>
              <w:rPr>
                <w:color w:val="auto"/>
                <w:kern w:val="0"/>
                <w:sz w:val="24"/>
                <w:szCs w:val="24"/>
              </w:rPr>
            </w:pPr>
            <w:r>
              <w:t>Accomplished Completed June 2010</w:t>
            </w:r>
          </w:p>
        </w:tc>
      </w:tr>
      <w:tr w:rsidR="00DD6E99" w14:paraId="77021269" w14:textId="77777777" w:rsidTr="009842FC">
        <w:trPr>
          <w:trHeight w:val="614"/>
        </w:trPr>
        <w:tc>
          <w:tcPr>
            <w:tcW w:w="4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E0032C" w14:textId="77777777" w:rsidR="00DD6E99" w:rsidRDefault="00DD6E99" w:rsidP="00AB639C">
            <w:pPr>
              <w:widowControl/>
              <w:rPr>
                <w:color w:val="auto"/>
                <w:kern w:val="0"/>
                <w:sz w:val="24"/>
                <w:szCs w:val="24"/>
              </w:rPr>
            </w:pPr>
            <w:r>
              <w:t>List sacramental requirements of each ministry.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E69B8E" w14:textId="77777777" w:rsidR="00DD6E99" w:rsidRDefault="00DD6E99" w:rsidP="00AB639C">
            <w:pPr>
              <w:rPr>
                <w:color w:val="auto"/>
                <w:kern w:val="0"/>
                <w:sz w:val="24"/>
                <w:szCs w:val="24"/>
              </w:rPr>
            </w:pPr>
            <w:r>
              <w:t>Pastoral Associate</w:t>
            </w:r>
          </w:p>
        </w:tc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0A2A35" w14:textId="7A94EB0D" w:rsidR="00DD6E99" w:rsidRDefault="00DD6E99" w:rsidP="00AB639C">
            <w:pPr>
              <w:widowControl/>
              <w:rPr>
                <w:color w:val="auto"/>
                <w:kern w:val="0"/>
                <w:sz w:val="24"/>
                <w:szCs w:val="24"/>
              </w:rPr>
            </w:pPr>
            <w:r>
              <w:t>Accomplished Completed June 2010</w:t>
            </w:r>
          </w:p>
        </w:tc>
      </w:tr>
      <w:tr w:rsidR="00DD6E99" w14:paraId="04C306EB" w14:textId="77777777" w:rsidTr="009842FC">
        <w:trPr>
          <w:trHeight w:val="1055"/>
        </w:trPr>
        <w:tc>
          <w:tcPr>
            <w:tcW w:w="4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83F1EE" w14:textId="77777777" w:rsidR="00DD6E99" w:rsidRDefault="00DD6E99" w:rsidP="00AB639C">
            <w:pPr>
              <w:widowControl/>
              <w:rPr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E4E0D2" w14:textId="77777777" w:rsidR="00DD6E99" w:rsidRDefault="00DD6E99" w:rsidP="00AB639C">
            <w:pPr>
              <w:rPr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F25C12" w14:textId="77777777" w:rsidR="00DD6E99" w:rsidRDefault="00DD6E99" w:rsidP="00AB639C">
            <w:pPr>
              <w:widowControl/>
              <w:rPr>
                <w:color w:val="auto"/>
                <w:kern w:val="0"/>
                <w:sz w:val="24"/>
                <w:szCs w:val="24"/>
              </w:rPr>
            </w:pPr>
          </w:p>
        </w:tc>
      </w:tr>
      <w:tr w:rsidR="008C7CCB" w14:paraId="4B074CB1" w14:textId="77777777" w:rsidTr="00AB639C">
        <w:trPr>
          <w:trHeight w:val="492"/>
        </w:trPr>
        <w:tc>
          <w:tcPr>
            <w:tcW w:w="93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ED19E5" w14:textId="77777777" w:rsidR="008C7CCB" w:rsidRDefault="008C7CCB" w:rsidP="00AB639C">
            <w:pPr>
              <w:rPr>
                <w:color w:val="auto"/>
                <w:kern w:val="0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 xml:space="preserve">Strategy 1.2 Develop annual re-commissioning of leaders and members of ministries. </w:t>
            </w:r>
          </w:p>
        </w:tc>
      </w:tr>
      <w:tr w:rsidR="009842FC" w14:paraId="5B971B61" w14:textId="77777777" w:rsidTr="00AB639C">
        <w:trPr>
          <w:trHeight w:val="772"/>
        </w:trPr>
        <w:tc>
          <w:tcPr>
            <w:tcW w:w="4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160EB8" w14:textId="77777777" w:rsidR="009842FC" w:rsidRDefault="009842FC" w:rsidP="00AB639C">
            <w:pPr>
              <w:rPr>
                <w:color w:val="auto"/>
                <w:kern w:val="0"/>
                <w:sz w:val="24"/>
                <w:szCs w:val="24"/>
              </w:rPr>
            </w:pPr>
            <w:r>
              <w:t>Have day/morning reflection for ministries.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3FA2AD" w14:textId="77777777" w:rsidR="009842FC" w:rsidRDefault="009842FC" w:rsidP="00AB639C">
            <w:pPr>
              <w:ind w:right="-1440"/>
              <w:rPr>
                <w:color w:val="auto"/>
                <w:kern w:val="0"/>
                <w:sz w:val="24"/>
                <w:szCs w:val="24"/>
              </w:rPr>
            </w:pPr>
            <w:r>
              <w:rPr>
                <w:sz w:val="19"/>
                <w:szCs w:val="19"/>
              </w:rPr>
              <w:t>Liturgy &amp; Music Director with the Spirituality &amp; Worship Committee</w:t>
            </w:r>
          </w:p>
        </w:tc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36BA54" w14:textId="7194A960" w:rsidR="009842FC" w:rsidRDefault="009842FC" w:rsidP="00AB639C">
            <w:pPr>
              <w:rPr>
                <w:color w:val="auto"/>
                <w:kern w:val="0"/>
                <w:sz w:val="24"/>
                <w:szCs w:val="24"/>
              </w:rPr>
            </w:pPr>
            <w:r>
              <w:t>At least annually, suggested during early Advent each year Ongoing, next Feb 21, 2015</w:t>
            </w:r>
          </w:p>
        </w:tc>
      </w:tr>
      <w:tr w:rsidR="009842FC" w14:paraId="3ECA195F" w14:textId="77777777" w:rsidTr="00AB639C">
        <w:trPr>
          <w:trHeight w:val="387"/>
        </w:trPr>
        <w:tc>
          <w:tcPr>
            <w:tcW w:w="4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02439C" w14:textId="77777777" w:rsidR="009842FC" w:rsidRDefault="009842FC" w:rsidP="00AB639C">
            <w:pPr>
              <w:rPr>
                <w:color w:val="auto"/>
                <w:kern w:val="0"/>
                <w:sz w:val="24"/>
                <w:szCs w:val="24"/>
              </w:rPr>
            </w:pPr>
            <w:r>
              <w:t>Focus on thanking ministers.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E89CAD" w14:textId="77777777" w:rsidR="009842FC" w:rsidRDefault="009842FC" w:rsidP="00AB639C">
            <w:pPr>
              <w:ind w:right="-1440"/>
              <w:rPr>
                <w:color w:val="auto"/>
                <w:kern w:val="0"/>
                <w:sz w:val="24"/>
                <w:szCs w:val="24"/>
              </w:rPr>
            </w:pPr>
            <w:r>
              <w:rPr>
                <w:sz w:val="19"/>
                <w:szCs w:val="19"/>
              </w:rPr>
              <w:t>Respective leaders</w:t>
            </w:r>
          </w:p>
        </w:tc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952570" w14:textId="334DF56F" w:rsidR="009842FC" w:rsidRDefault="009842FC" w:rsidP="00AB639C">
            <w:pPr>
              <w:rPr>
                <w:color w:val="auto"/>
                <w:kern w:val="0"/>
                <w:sz w:val="24"/>
                <w:szCs w:val="24"/>
              </w:rPr>
            </w:pPr>
            <w:r>
              <w:t>Ongoing</w:t>
            </w:r>
          </w:p>
        </w:tc>
      </w:tr>
      <w:tr w:rsidR="009842FC" w14:paraId="00B18FB1" w14:textId="77777777" w:rsidTr="00AB639C">
        <w:trPr>
          <w:trHeight w:val="1326"/>
        </w:trPr>
        <w:tc>
          <w:tcPr>
            <w:tcW w:w="4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3C29A0" w14:textId="77777777" w:rsidR="009842FC" w:rsidRDefault="009842FC" w:rsidP="00AB639C">
            <w:pPr>
              <w:rPr>
                <w:color w:val="auto"/>
                <w:kern w:val="0"/>
                <w:sz w:val="24"/>
                <w:szCs w:val="24"/>
              </w:rPr>
            </w:pPr>
            <w:r>
              <w:t>Leaders and ministers recommit to roles and responsibilities at Mass.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15D058" w14:textId="77777777" w:rsidR="009842FC" w:rsidRDefault="009842FC" w:rsidP="00AB639C">
            <w:pPr>
              <w:rPr>
                <w:color w:val="auto"/>
                <w:kern w:val="0"/>
                <w:sz w:val="24"/>
                <w:szCs w:val="24"/>
              </w:rPr>
            </w:pPr>
            <w:r>
              <w:t>Spirituality &amp; Worship Commission/ Assistance from Diocesan Sources with Pastor and Associate Pastor</w:t>
            </w:r>
          </w:p>
        </w:tc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8B2FB3" w14:textId="376778CC" w:rsidR="009842FC" w:rsidRDefault="009842FC" w:rsidP="00AB639C">
            <w:pPr>
              <w:rPr>
                <w:color w:val="auto"/>
                <w:kern w:val="0"/>
                <w:sz w:val="24"/>
                <w:szCs w:val="24"/>
              </w:rPr>
            </w:pPr>
            <w:r>
              <w:t>Annually Ongoing</w:t>
            </w:r>
          </w:p>
        </w:tc>
      </w:tr>
      <w:tr w:rsidR="008C7CCB" w14:paraId="1DD1207C" w14:textId="77777777" w:rsidTr="00AB639C">
        <w:trPr>
          <w:trHeight w:val="694"/>
        </w:trPr>
        <w:tc>
          <w:tcPr>
            <w:tcW w:w="93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E22C7A" w14:textId="77777777" w:rsidR="008C7CCB" w:rsidRDefault="008C7CCB" w:rsidP="00AB639C">
            <w:pPr>
              <w:widowControl/>
              <w:tabs>
                <w:tab w:val="left" w:pos="3480"/>
              </w:tabs>
              <w:rPr>
                <w:color w:val="auto"/>
                <w:kern w:val="0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 xml:space="preserve">Strategy 1.3 Develop and define Welcoming Committee for new parishioners and existing members (component of Stewardship). </w:t>
            </w:r>
          </w:p>
        </w:tc>
      </w:tr>
      <w:tr w:rsidR="009842FC" w14:paraId="1BC23869" w14:textId="77777777" w:rsidTr="00AB639C">
        <w:trPr>
          <w:trHeight w:val="464"/>
        </w:trPr>
        <w:tc>
          <w:tcPr>
            <w:tcW w:w="4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D80405" w14:textId="77777777" w:rsidR="009842FC" w:rsidRPr="00800D18" w:rsidRDefault="009842FC" w:rsidP="00AB639C">
            <w:pPr>
              <w:widowControl/>
              <w:rPr>
                <w:color w:val="auto"/>
                <w:kern w:val="0"/>
              </w:rPr>
            </w:pPr>
            <w:r w:rsidRPr="00800D18">
              <w:rPr>
                <w:color w:val="auto"/>
                <w:kern w:val="0"/>
              </w:rPr>
              <w:t>Develop Welcoming Committee for New Parishioners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1F1EE3" w14:textId="77777777" w:rsidR="009842FC" w:rsidRPr="00800D18" w:rsidRDefault="009842FC" w:rsidP="00AB639C">
            <w:pPr>
              <w:rPr>
                <w:color w:val="auto"/>
                <w:kern w:val="0"/>
              </w:rPr>
            </w:pPr>
            <w:r w:rsidRPr="00800D18">
              <w:rPr>
                <w:color w:val="auto"/>
                <w:kern w:val="0"/>
              </w:rPr>
              <w:t>Ministry leaders</w:t>
            </w:r>
          </w:p>
        </w:tc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E95082" w14:textId="37EF9DCE" w:rsidR="009842FC" w:rsidRPr="00800D18" w:rsidRDefault="009842FC" w:rsidP="00AB639C">
            <w:pPr>
              <w:rPr>
                <w:color w:val="auto"/>
                <w:kern w:val="0"/>
              </w:rPr>
            </w:pPr>
            <w:r w:rsidRPr="00800D18">
              <w:rPr>
                <w:color w:val="auto"/>
                <w:kern w:val="0"/>
              </w:rPr>
              <w:t>Accomplished</w:t>
            </w:r>
            <w:r>
              <w:rPr>
                <w:color w:val="auto"/>
                <w:kern w:val="0"/>
              </w:rPr>
              <w:t xml:space="preserve"> </w:t>
            </w:r>
            <w:r w:rsidRPr="00800D18">
              <w:rPr>
                <w:color w:val="auto"/>
                <w:kern w:val="0"/>
              </w:rPr>
              <w:t>Fall 2006</w:t>
            </w:r>
          </w:p>
        </w:tc>
      </w:tr>
      <w:tr w:rsidR="009842FC" w14:paraId="1F1420A2" w14:textId="77777777" w:rsidTr="00AB639C">
        <w:trPr>
          <w:trHeight w:val="614"/>
        </w:trPr>
        <w:tc>
          <w:tcPr>
            <w:tcW w:w="4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46C416" w14:textId="77777777" w:rsidR="009842FC" w:rsidRDefault="009842FC" w:rsidP="00AB639C">
            <w:pPr>
              <w:widowControl/>
              <w:rPr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DD40A8" w14:textId="77777777" w:rsidR="009842FC" w:rsidRDefault="009842FC" w:rsidP="00AB639C">
            <w:pPr>
              <w:rPr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725AD9" w14:textId="77777777" w:rsidR="009842FC" w:rsidRDefault="009842FC" w:rsidP="00AB639C">
            <w:pPr>
              <w:rPr>
                <w:color w:val="auto"/>
                <w:kern w:val="0"/>
                <w:sz w:val="24"/>
                <w:szCs w:val="24"/>
              </w:rPr>
            </w:pPr>
          </w:p>
        </w:tc>
      </w:tr>
      <w:tr w:rsidR="008C7CCB" w14:paraId="19CEBAA2" w14:textId="77777777" w:rsidTr="00AB639C">
        <w:trPr>
          <w:trHeight w:val="411"/>
        </w:trPr>
        <w:tc>
          <w:tcPr>
            <w:tcW w:w="93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34AC9C" w14:textId="77777777" w:rsidR="008C7CCB" w:rsidRDefault="008C7CCB" w:rsidP="00AB639C">
            <w:pPr>
              <w:widowControl/>
              <w:rPr>
                <w:color w:val="auto"/>
                <w:kern w:val="0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Strategy 1.4 Increase weekly visibility of all ministries for more recruitment.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FE34F2" w14:paraId="1F15B9ED" w14:textId="77777777" w:rsidTr="00AB639C">
        <w:trPr>
          <w:trHeight w:val="614"/>
        </w:trPr>
        <w:tc>
          <w:tcPr>
            <w:tcW w:w="4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DAAA26" w14:textId="77777777" w:rsidR="00FE34F2" w:rsidRDefault="00FE34F2" w:rsidP="00AB639C">
            <w:pPr>
              <w:widowControl/>
            </w:pPr>
            <w:r>
              <w:t xml:space="preserve">Each ministry is featured in the bulletin, 1 </w:t>
            </w:r>
          </w:p>
          <w:p w14:paraId="21BE50B8" w14:textId="77777777" w:rsidR="00FE34F2" w:rsidRDefault="00FE34F2" w:rsidP="00AB639C">
            <w:pPr>
              <w:widowControl/>
              <w:rPr>
                <w:color w:val="auto"/>
                <w:kern w:val="0"/>
                <w:sz w:val="24"/>
                <w:szCs w:val="24"/>
              </w:rPr>
            </w:pPr>
            <w:r>
              <w:t>to 2 ministries per month.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2B5F50" w14:textId="77777777" w:rsidR="00FE34F2" w:rsidRDefault="00FE34F2" w:rsidP="00AB639C">
            <w:pPr>
              <w:ind w:right="-1440"/>
            </w:pPr>
            <w:r>
              <w:t xml:space="preserve">Administration/ministry </w:t>
            </w:r>
          </w:p>
          <w:p w14:paraId="23F449F2" w14:textId="50296328" w:rsidR="00FE34F2" w:rsidRDefault="00FE34F2" w:rsidP="00AB639C">
            <w:pPr>
              <w:ind w:right="-1440"/>
              <w:rPr>
                <w:color w:val="auto"/>
                <w:kern w:val="0"/>
                <w:sz w:val="24"/>
                <w:szCs w:val="24"/>
              </w:rPr>
            </w:pPr>
            <w:r>
              <w:t>Leaders</w:t>
            </w:r>
          </w:p>
        </w:tc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D19389" w14:textId="22183F78" w:rsidR="00FE34F2" w:rsidRDefault="00FE34F2" w:rsidP="00AB639C">
            <w:pPr>
              <w:rPr>
                <w:color w:val="auto"/>
                <w:kern w:val="0"/>
                <w:sz w:val="24"/>
                <w:szCs w:val="24"/>
              </w:rPr>
            </w:pPr>
            <w:r>
              <w:t xml:space="preserve">Spring 2008 Ongoing/Working </w:t>
            </w:r>
          </w:p>
        </w:tc>
      </w:tr>
      <w:tr w:rsidR="00FE34F2" w14:paraId="351B4135" w14:textId="77777777" w:rsidTr="00AB639C">
        <w:trPr>
          <w:trHeight w:val="614"/>
        </w:trPr>
        <w:tc>
          <w:tcPr>
            <w:tcW w:w="4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8A73B2" w14:textId="042CBA1A" w:rsidR="00FE34F2" w:rsidRDefault="00D74692" w:rsidP="00AB639C">
            <w:pPr>
              <w:ind w:right="-1440"/>
              <w:rPr>
                <w:color w:val="auto"/>
                <w:kern w:val="0"/>
                <w:sz w:val="24"/>
                <w:szCs w:val="24"/>
              </w:rPr>
            </w:pPr>
            <w:r>
              <w:t>P</w:t>
            </w:r>
            <w:r w:rsidR="00FE34F2">
              <w:t xml:space="preserve">arishioners to take up </w:t>
            </w:r>
            <w:r w:rsidR="00BB4969">
              <w:t>gifts.</w:t>
            </w:r>
          </w:p>
          <w:p w14:paraId="1D8528CA" w14:textId="77777777" w:rsidR="00FE34F2" w:rsidRDefault="00FE34F2" w:rsidP="00AB639C">
            <w:pPr>
              <w:ind w:right="-1440"/>
              <w:rPr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7A9EE8" w14:textId="77777777" w:rsidR="00FE34F2" w:rsidRDefault="00FE34F2" w:rsidP="00AB639C">
            <w:pPr>
              <w:ind w:right="-1440"/>
              <w:rPr>
                <w:color w:val="auto"/>
                <w:kern w:val="0"/>
                <w:sz w:val="24"/>
                <w:szCs w:val="24"/>
              </w:rPr>
            </w:pPr>
            <w:r>
              <w:t>Hospitality Ministry</w:t>
            </w:r>
          </w:p>
        </w:tc>
        <w:tc>
          <w:tcPr>
            <w:tcW w:w="2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9603C4" w14:textId="0F492D4F" w:rsidR="00FE34F2" w:rsidRDefault="00FE34F2" w:rsidP="00AB639C">
            <w:pPr>
              <w:rPr>
                <w:color w:val="auto"/>
                <w:kern w:val="0"/>
                <w:sz w:val="24"/>
                <w:szCs w:val="24"/>
              </w:rPr>
            </w:pPr>
            <w:r>
              <w:t>Ongoing</w:t>
            </w:r>
          </w:p>
        </w:tc>
      </w:tr>
    </w:tbl>
    <w:p w14:paraId="377D7AF1" w14:textId="77777777" w:rsidR="008C7CCB" w:rsidRDefault="008C7CCB" w:rsidP="008C7CCB">
      <w:pPr>
        <w:tabs>
          <w:tab w:val="left" w:pos="3480"/>
        </w:tabs>
        <w:jc w:val="center"/>
        <w:rPr>
          <w:b/>
          <w:bCs/>
          <w:smallCaps/>
        </w:rPr>
      </w:pPr>
    </w:p>
    <w:p w14:paraId="0089DF80" w14:textId="77777777" w:rsidR="000448E7" w:rsidRDefault="000448E7" w:rsidP="008C7CCB">
      <w:pPr>
        <w:rPr>
          <w:b/>
          <w:bCs/>
          <w:sz w:val="28"/>
          <w:szCs w:val="28"/>
        </w:rPr>
      </w:pPr>
    </w:p>
    <w:p w14:paraId="46D9AA76" w14:textId="77777777" w:rsidR="000448E7" w:rsidRDefault="000448E7" w:rsidP="008C7CCB">
      <w:pPr>
        <w:rPr>
          <w:b/>
          <w:bCs/>
          <w:sz w:val="28"/>
          <w:szCs w:val="28"/>
        </w:rPr>
      </w:pPr>
    </w:p>
    <w:p w14:paraId="2633FACD" w14:textId="77777777" w:rsidR="000448E7" w:rsidRDefault="000448E7" w:rsidP="008C7CCB">
      <w:pPr>
        <w:rPr>
          <w:b/>
          <w:bCs/>
          <w:sz w:val="28"/>
          <w:szCs w:val="28"/>
        </w:rPr>
      </w:pPr>
    </w:p>
    <w:p w14:paraId="50DE3D94" w14:textId="77777777" w:rsidR="000448E7" w:rsidRDefault="000448E7" w:rsidP="008C7CCB">
      <w:pPr>
        <w:rPr>
          <w:b/>
          <w:bCs/>
          <w:sz w:val="28"/>
          <w:szCs w:val="28"/>
        </w:rPr>
      </w:pPr>
    </w:p>
    <w:p w14:paraId="3DA824E8" w14:textId="77777777" w:rsidR="000448E7" w:rsidRDefault="000448E7" w:rsidP="008C7CCB">
      <w:pPr>
        <w:rPr>
          <w:b/>
          <w:bCs/>
          <w:sz w:val="28"/>
          <w:szCs w:val="28"/>
        </w:rPr>
      </w:pPr>
    </w:p>
    <w:p w14:paraId="70FA8881" w14:textId="77777777" w:rsidR="000448E7" w:rsidRDefault="000448E7" w:rsidP="008C7CCB">
      <w:pPr>
        <w:rPr>
          <w:b/>
          <w:bCs/>
          <w:sz w:val="28"/>
          <w:szCs w:val="28"/>
        </w:rPr>
      </w:pPr>
    </w:p>
    <w:p w14:paraId="64BA103B" w14:textId="77777777" w:rsidR="000448E7" w:rsidRDefault="000448E7" w:rsidP="008C7CCB">
      <w:pPr>
        <w:rPr>
          <w:b/>
          <w:bCs/>
          <w:sz w:val="28"/>
          <w:szCs w:val="28"/>
        </w:rPr>
      </w:pPr>
    </w:p>
    <w:p w14:paraId="1358103A" w14:textId="77777777" w:rsidR="000448E7" w:rsidRDefault="000448E7" w:rsidP="008C7CCB">
      <w:pPr>
        <w:rPr>
          <w:b/>
          <w:bCs/>
          <w:sz w:val="28"/>
          <w:szCs w:val="28"/>
        </w:rPr>
      </w:pPr>
    </w:p>
    <w:p w14:paraId="63E23BE7" w14:textId="510DA3F7" w:rsidR="008C7CCB" w:rsidRDefault="008C7CCB" w:rsidP="008C7CCB">
      <w:pPr>
        <w:rPr>
          <w:color w:val="auto"/>
          <w:kern w:val="0"/>
          <w:sz w:val="24"/>
          <w:szCs w:val="24"/>
        </w:rPr>
      </w:pPr>
      <w:r>
        <w:rPr>
          <w:b/>
          <w:bCs/>
          <w:sz w:val="28"/>
          <w:szCs w:val="28"/>
        </w:rPr>
        <w:lastRenderedPageBreak/>
        <w:t>Goal 2</w:t>
      </w:r>
      <w:r w:rsidR="00BB4969">
        <w:rPr>
          <w:b/>
          <w:bCs/>
          <w:sz w:val="28"/>
          <w:szCs w:val="28"/>
        </w:rPr>
        <w:t>: Attract</w:t>
      </w:r>
      <w:r>
        <w:rPr>
          <w:b/>
          <w:bCs/>
          <w:sz w:val="28"/>
          <w:szCs w:val="28"/>
        </w:rPr>
        <w:t xml:space="preserve"> and integrate youth into ministries and develop foundation (connection) that continues through life.</w:t>
      </w:r>
    </w:p>
    <w:p w14:paraId="7920EA47" w14:textId="77777777" w:rsidR="008C7CCB" w:rsidRDefault="008C7CCB" w:rsidP="008C7CCB">
      <w:pPr>
        <w:overflowPunct/>
        <w:rPr>
          <w:color w:val="auto"/>
          <w:kern w:val="0"/>
          <w:sz w:val="24"/>
          <w:szCs w:val="24"/>
        </w:rPr>
      </w:pPr>
    </w:p>
    <w:p w14:paraId="7EC88C11" w14:textId="77777777" w:rsidR="008C7CCB" w:rsidRDefault="008C7CCB" w:rsidP="008C7CCB">
      <w:pPr>
        <w:overflowPunct/>
        <w:rPr>
          <w:color w:val="auto"/>
          <w:kern w:val="0"/>
          <w:sz w:val="24"/>
          <w:szCs w:val="24"/>
        </w:rPr>
        <w:sectPr w:rsidR="008C7CCB" w:rsidSect="00D74692">
          <w:type w:val="continuous"/>
          <w:pgSz w:w="12240" w:h="15840"/>
          <w:pgMar w:top="1008" w:right="1440" w:bottom="1008" w:left="1440" w:header="720" w:footer="720" w:gutter="0"/>
          <w:cols w:space="720"/>
          <w:noEndnote/>
        </w:sectPr>
      </w:pPr>
    </w:p>
    <w:tbl>
      <w:tblPr>
        <w:tblW w:w="9378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8"/>
        <w:gridCol w:w="2520"/>
        <w:gridCol w:w="2790"/>
      </w:tblGrid>
      <w:tr w:rsidR="00FE34F2" w14:paraId="2FA53818" w14:textId="77777777" w:rsidTr="00FE34F2">
        <w:trPr>
          <w:trHeight w:val="946"/>
        </w:trPr>
        <w:tc>
          <w:tcPr>
            <w:tcW w:w="4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B26621" w14:textId="77777777" w:rsidR="00FE34F2" w:rsidRDefault="00FE34F2" w:rsidP="00AB639C">
            <w:pPr>
              <w:jc w:val="center"/>
              <w:rPr>
                <w:b/>
                <w:bCs/>
                <w:color w:val="auto"/>
                <w:sz w:val="10"/>
                <w:szCs w:val="10"/>
              </w:rPr>
            </w:pPr>
          </w:p>
          <w:p w14:paraId="4D04E6DD" w14:textId="77777777" w:rsidR="00FE34F2" w:rsidRDefault="00FE34F2" w:rsidP="00AB639C">
            <w:pPr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Action 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199542" w14:textId="77777777" w:rsidR="00FE34F2" w:rsidRDefault="00FE34F2" w:rsidP="00AB639C">
            <w:pPr>
              <w:jc w:val="center"/>
              <w:rPr>
                <w:b/>
                <w:bCs/>
                <w:color w:val="auto"/>
                <w:sz w:val="10"/>
                <w:szCs w:val="10"/>
              </w:rPr>
            </w:pPr>
          </w:p>
          <w:p w14:paraId="007FF12D" w14:textId="77777777" w:rsidR="00FE34F2" w:rsidRDefault="00FE34F2" w:rsidP="00AB639C">
            <w:pPr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Responsibility </w:t>
            </w:r>
          </w:p>
        </w:tc>
        <w:tc>
          <w:tcPr>
            <w:tcW w:w="2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6EE2E1" w14:textId="77777777" w:rsidR="00FE34F2" w:rsidRPr="00FE34F2" w:rsidRDefault="00FE34F2" w:rsidP="00FE34F2">
            <w:pPr>
              <w:jc w:val="center"/>
              <w:rPr>
                <w:b/>
                <w:bCs/>
                <w:sz w:val="12"/>
                <w:szCs w:val="28"/>
              </w:rPr>
            </w:pPr>
          </w:p>
          <w:p w14:paraId="590BAAD3" w14:textId="28120C4E" w:rsidR="00FE34F2" w:rsidRDefault="00FE34F2" w:rsidP="00FE34F2">
            <w:pPr>
              <w:jc w:val="center"/>
              <w:rPr>
                <w:color w:val="auto"/>
                <w:kern w:val="0"/>
                <w:sz w:val="24"/>
                <w:szCs w:val="24"/>
              </w:rPr>
            </w:pPr>
            <w:r w:rsidRPr="00FE34F2">
              <w:rPr>
                <w:b/>
                <w:bCs/>
                <w:sz w:val="24"/>
                <w:szCs w:val="28"/>
              </w:rPr>
              <w:t xml:space="preserve">Date to be </w:t>
            </w:r>
            <w:r w:rsidRPr="00FE34F2">
              <w:rPr>
                <w:b/>
                <w:bCs/>
                <w:color w:val="auto"/>
                <w:sz w:val="24"/>
                <w:szCs w:val="28"/>
              </w:rPr>
              <w:t xml:space="preserve">Completed </w:t>
            </w:r>
          </w:p>
        </w:tc>
      </w:tr>
      <w:tr w:rsidR="00FE34F2" w14:paraId="7169B089" w14:textId="77777777" w:rsidTr="00FE34F2">
        <w:trPr>
          <w:trHeight w:val="808"/>
        </w:trPr>
        <w:tc>
          <w:tcPr>
            <w:tcW w:w="4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65C995" w14:textId="77777777" w:rsidR="00FE34F2" w:rsidRDefault="00FE34F2" w:rsidP="00AB639C">
            <w:pPr>
              <w:rPr>
                <w:color w:val="auto"/>
                <w:kern w:val="0"/>
                <w:sz w:val="24"/>
                <w:szCs w:val="24"/>
              </w:rPr>
            </w:pPr>
            <w:r>
              <w:t>Ministry involvement appeal/presentation to Radiate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F3434E" w14:textId="77777777" w:rsidR="00FE34F2" w:rsidRDefault="00FE34F2" w:rsidP="00AB639C">
            <w:pPr>
              <w:rPr>
                <w:color w:val="auto"/>
                <w:kern w:val="0"/>
                <w:sz w:val="24"/>
                <w:szCs w:val="24"/>
              </w:rPr>
            </w:pPr>
            <w:r>
              <w:t>Associate Pastor</w:t>
            </w:r>
          </w:p>
        </w:tc>
        <w:tc>
          <w:tcPr>
            <w:tcW w:w="2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69B5A2" w14:textId="1A7EEBB8" w:rsidR="00FE34F2" w:rsidRDefault="00FE34F2" w:rsidP="00AB639C">
            <w:pPr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t>First Radiate meeting of 2015/16 year</w:t>
            </w:r>
          </w:p>
        </w:tc>
      </w:tr>
    </w:tbl>
    <w:p w14:paraId="7EA669CF" w14:textId="77777777" w:rsidR="008C7CCB" w:rsidRDefault="008C7CCB" w:rsidP="008C7CCB">
      <w:pPr>
        <w:rPr>
          <w:b/>
          <w:bCs/>
          <w:sz w:val="28"/>
          <w:szCs w:val="28"/>
        </w:rPr>
      </w:pPr>
    </w:p>
    <w:p w14:paraId="513615B8" w14:textId="52B30D76" w:rsidR="008C7CCB" w:rsidRDefault="008C7CCB" w:rsidP="008C7CCB">
      <w:pPr>
        <w:rPr>
          <w:color w:val="auto"/>
          <w:kern w:val="0"/>
          <w:sz w:val="24"/>
          <w:szCs w:val="24"/>
        </w:rPr>
      </w:pPr>
      <w:r>
        <w:rPr>
          <w:b/>
          <w:bCs/>
          <w:sz w:val="28"/>
          <w:szCs w:val="28"/>
        </w:rPr>
        <w:t>Goal 3</w:t>
      </w:r>
      <w:r w:rsidR="00BB4969">
        <w:rPr>
          <w:b/>
          <w:bCs/>
          <w:sz w:val="28"/>
          <w:szCs w:val="28"/>
        </w:rPr>
        <w:t>: Focus</w:t>
      </w:r>
      <w:r>
        <w:rPr>
          <w:b/>
          <w:bCs/>
          <w:sz w:val="28"/>
          <w:szCs w:val="28"/>
        </w:rPr>
        <w:t xml:space="preserve"> on the </w:t>
      </w:r>
      <w:proofErr w:type="gramStart"/>
      <w:r>
        <w:rPr>
          <w:b/>
          <w:bCs/>
          <w:sz w:val="28"/>
          <w:szCs w:val="28"/>
        </w:rPr>
        <w:t>spirituality</w:t>
      </w:r>
      <w:proofErr w:type="gramEnd"/>
      <w:r>
        <w:rPr>
          <w:b/>
          <w:bCs/>
          <w:sz w:val="28"/>
          <w:szCs w:val="28"/>
        </w:rPr>
        <w:t xml:space="preserve"> aspect of the parish as a whole</w:t>
      </w:r>
    </w:p>
    <w:p w14:paraId="22EC26DC" w14:textId="77777777" w:rsidR="008C7CCB" w:rsidRDefault="008C7CCB" w:rsidP="008C7CCB">
      <w:pPr>
        <w:overflowPunct/>
        <w:rPr>
          <w:color w:val="auto"/>
          <w:kern w:val="0"/>
          <w:sz w:val="24"/>
          <w:szCs w:val="24"/>
        </w:rPr>
      </w:pPr>
    </w:p>
    <w:p w14:paraId="589B98CB" w14:textId="77777777" w:rsidR="008C7CCB" w:rsidRDefault="008C7CCB" w:rsidP="008C7CCB">
      <w:pPr>
        <w:overflowPunct/>
        <w:rPr>
          <w:color w:val="auto"/>
          <w:kern w:val="0"/>
          <w:sz w:val="24"/>
          <w:szCs w:val="24"/>
        </w:rPr>
        <w:sectPr w:rsidR="008C7CCB">
          <w:type w:val="continuous"/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tbl>
      <w:tblPr>
        <w:tblW w:w="9360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8"/>
        <w:gridCol w:w="2520"/>
        <w:gridCol w:w="2772"/>
      </w:tblGrid>
      <w:tr w:rsidR="00FE34F2" w14:paraId="44C24AF0" w14:textId="77777777" w:rsidTr="00FE34F2">
        <w:trPr>
          <w:trHeight w:val="879"/>
        </w:trPr>
        <w:tc>
          <w:tcPr>
            <w:tcW w:w="4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17989" w14:textId="77777777" w:rsidR="00FE34F2" w:rsidRDefault="00FE34F2" w:rsidP="00AB639C">
            <w:pPr>
              <w:jc w:val="center"/>
              <w:rPr>
                <w:b/>
                <w:bCs/>
                <w:color w:val="auto"/>
                <w:sz w:val="10"/>
                <w:szCs w:val="10"/>
              </w:rPr>
            </w:pPr>
          </w:p>
          <w:p w14:paraId="3EE07C26" w14:textId="77777777" w:rsidR="00FE34F2" w:rsidRDefault="00FE34F2" w:rsidP="00AB639C">
            <w:pPr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Action 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078F8D" w14:textId="77777777" w:rsidR="00FE34F2" w:rsidRDefault="00FE34F2" w:rsidP="00AB639C">
            <w:pPr>
              <w:jc w:val="center"/>
              <w:rPr>
                <w:b/>
                <w:bCs/>
                <w:color w:val="auto"/>
                <w:sz w:val="10"/>
                <w:szCs w:val="10"/>
              </w:rPr>
            </w:pPr>
          </w:p>
          <w:p w14:paraId="4E1AF494" w14:textId="77777777" w:rsidR="00FE34F2" w:rsidRDefault="00FE34F2" w:rsidP="00AB639C">
            <w:pPr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Responsibility </w:t>
            </w:r>
          </w:p>
        </w:tc>
        <w:tc>
          <w:tcPr>
            <w:tcW w:w="2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79E54F" w14:textId="77777777" w:rsidR="00FE34F2" w:rsidRPr="00FE34F2" w:rsidRDefault="00FE34F2" w:rsidP="00FE34F2">
            <w:pPr>
              <w:jc w:val="center"/>
              <w:rPr>
                <w:b/>
                <w:bCs/>
                <w:sz w:val="12"/>
                <w:szCs w:val="28"/>
              </w:rPr>
            </w:pPr>
          </w:p>
          <w:p w14:paraId="7CCFA38D" w14:textId="1A5BF95B" w:rsidR="00FE34F2" w:rsidRPr="00FE34F2" w:rsidRDefault="00FE34F2" w:rsidP="00FE34F2">
            <w:pPr>
              <w:jc w:val="center"/>
              <w:rPr>
                <w:color w:val="auto"/>
                <w:kern w:val="0"/>
                <w:sz w:val="24"/>
                <w:szCs w:val="24"/>
              </w:rPr>
            </w:pPr>
            <w:r w:rsidRPr="00FE34F2">
              <w:rPr>
                <w:b/>
                <w:bCs/>
                <w:sz w:val="24"/>
                <w:szCs w:val="28"/>
              </w:rPr>
              <w:t>Date to be</w:t>
            </w:r>
            <w:r>
              <w:rPr>
                <w:b/>
                <w:bCs/>
                <w:sz w:val="24"/>
                <w:szCs w:val="28"/>
              </w:rPr>
              <w:t xml:space="preserve"> </w:t>
            </w:r>
            <w:r w:rsidRPr="00FE34F2">
              <w:rPr>
                <w:b/>
                <w:bCs/>
                <w:color w:val="auto"/>
                <w:sz w:val="24"/>
                <w:szCs w:val="28"/>
              </w:rPr>
              <w:t xml:space="preserve">Completed </w:t>
            </w:r>
          </w:p>
        </w:tc>
      </w:tr>
      <w:tr w:rsidR="00FE34F2" w14:paraId="00947DE9" w14:textId="77777777" w:rsidTr="00FE34F2">
        <w:trPr>
          <w:trHeight w:val="520"/>
        </w:trPr>
        <w:tc>
          <w:tcPr>
            <w:tcW w:w="4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C1B69F" w14:textId="77777777" w:rsidR="00FE34F2" w:rsidRDefault="00FE34F2" w:rsidP="00AB639C">
            <w:pPr>
              <w:rPr>
                <w:color w:val="auto"/>
                <w:kern w:val="0"/>
                <w:sz w:val="24"/>
                <w:szCs w:val="24"/>
              </w:rPr>
            </w:pPr>
            <w:r>
              <w:t>Develop and schedule a September    penance service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87DF01" w14:textId="77777777" w:rsidR="00FE34F2" w:rsidRDefault="00FE34F2" w:rsidP="00AB639C">
            <w:pPr>
              <w:rPr>
                <w:color w:val="auto"/>
                <w:kern w:val="0"/>
                <w:sz w:val="24"/>
                <w:szCs w:val="24"/>
              </w:rPr>
            </w:pPr>
            <w:r>
              <w:t>Pastor</w:t>
            </w:r>
          </w:p>
        </w:tc>
        <w:tc>
          <w:tcPr>
            <w:tcW w:w="2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ECFC36" w14:textId="48266DC2" w:rsidR="00FE34F2" w:rsidRDefault="00FE34F2" w:rsidP="00AB639C">
            <w:pPr>
              <w:jc w:val="center"/>
              <w:rPr>
                <w:color w:val="auto"/>
                <w:kern w:val="0"/>
                <w:sz w:val="24"/>
                <w:szCs w:val="24"/>
              </w:rPr>
            </w:pPr>
            <w:r>
              <w:t>June 2015</w:t>
            </w:r>
          </w:p>
        </w:tc>
      </w:tr>
    </w:tbl>
    <w:p w14:paraId="5BAF0266" w14:textId="77777777" w:rsidR="008C7CCB" w:rsidRDefault="008C7CCB" w:rsidP="008C7CCB">
      <w:pPr>
        <w:tabs>
          <w:tab w:val="left" w:pos="3480"/>
        </w:tabs>
        <w:rPr>
          <w:b/>
          <w:bCs/>
          <w:smallCaps/>
          <w:sz w:val="32"/>
          <w:szCs w:val="32"/>
        </w:rPr>
      </w:pPr>
    </w:p>
    <w:p w14:paraId="52500391" w14:textId="77777777" w:rsidR="008C7CCB" w:rsidRDefault="008C7CCB" w:rsidP="008C7CCB">
      <w:pPr>
        <w:tabs>
          <w:tab w:val="left" w:pos="3480"/>
        </w:tabs>
        <w:jc w:val="center"/>
        <w:rPr>
          <w:b/>
          <w:bCs/>
          <w:i/>
          <w:smallCaps/>
          <w:sz w:val="32"/>
          <w:szCs w:val="32"/>
          <w:u w:val="single"/>
        </w:rPr>
      </w:pPr>
    </w:p>
    <w:p w14:paraId="62A5A6A5" w14:textId="77777777" w:rsidR="008C7CCB" w:rsidRDefault="008C7CCB" w:rsidP="008C7CCB">
      <w:pPr>
        <w:tabs>
          <w:tab w:val="left" w:pos="3480"/>
        </w:tabs>
        <w:jc w:val="center"/>
        <w:rPr>
          <w:b/>
          <w:bCs/>
          <w:i/>
          <w:smallCaps/>
          <w:sz w:val="32"/>
          <w:szCs w:val="32"/>
          <w:u w:val="single"/>
        </w:rPr>
      </w:pPr>
    </w:p>
    <w:p w14:paraId="07F6E109" w14:textId="77777777" w:rsidR="008C7CCB" w:rsidRDefault="008C7CCB" w:rsidP="008C7CCB">
      <w:pPr>
        <w:tabs>
          <w:tab w:val="left" w:pos="3480"/>
        </w:tabs>
        <w:jc w:val="center"/>
        <w:rPr>
          <w:b/>
          <w:bCs/>
          <w:i/>
          <w:smallCaps/>
          <w:sz w:val="32"/>
          <w:szCs w:val="32"/>
          <w:u w:val="single"/>
        </w:rPr>
      </w:pPr>
    </w:p>
    <w:p w14:paraId="2523C8A0" w14:textId="77777777" w:rsidR="008C7CCB" w:rsidRDefault="008C7CCB" w:rsidP="008C7CCB">
      <w:pPr>
        <w:tabs>
          <w:tab w:val="left" w:pos="3480"/>
        </w:tabs>
        <w:jc w:val="center"/>
        <w:rPr>
          <w:b/>
          <w:bCs/>
          <w:i/>
          <w:smallCaps/>
          <w:sz w:val="32"/>
          <w:szCs w:val="32"/>
          <w:u w:val="single"/>
        </w:rPr>
      </w:pPr>
    </w:p>
    <w:p w14:paraId="68D457FF" w14:textId="77777777" w:rsidR="008C7CCB" w:rsidRDefault="008C7CCB" w:rsidP="008C7CCB">
      <w:pPr>
        <w:tabs>
          <w:tab w:val="left" w:pos="3480"/>
        </w:tabs>
        <w:jc w:val="center"/>
        <w:rPr>
          <w:b/>
          <w:bCs/>
          <w:i/>
          <w:smallCaps/>
          <w:sz w:val="32"/>
          <w:szCs w:val="32"/>
          <w:u w:val="single"/>
        </w:rPr>
      </w:pPr>
    </w:p>
    <w:p w14:paraId="3540C27B" w14:textId="77777777" w:rsidR="008C7CCB" w:rsidRDefault="008C7CCB" w:rsidP="008C7CCB">
      <w:pPr>
        <w:tabs>
          <w:tab w:val="left" w:pos="3480"/>
        </w:tabs>
        <w:jc w:val="center"/>
        <w:rPr>
          <w:b/>
          <w:bCs/>
          <w:i/>
          <w:smallCaps/>
          <w:sz w:val="32"/>
          <w:szCs w:val="32"/>
          <w:u w:val="single"/>
        </w:rPr>
      </w:pPr>
    </w:p>
    <w:p w14:paraId="1071B14B" w14:textId="77777777" w:rsidR="008C7CCB" w:rsidRDefault="008C7CCB" w:rsidP="008C7CCB">
      <w:pPr>
        <w:tabs>
          <w:tab w:val="left" w:pos="3480"/>
        </w:tabs>
        <w:jc w:val="center"/>
        <w:rPr>
          <w:b/>
          <w:bCs/>
          <w:i/>
          <w:smallCaps/>
          <w:sz w:val="32"/>
          <w:szCs w:val="32"/>
          <w:u w:val="single"/>
        </w:rPr>
      </w:pPr>
    </w:p>
    <w:p w14:paraId="74AB3E18" w14:textId="77777777" w:rsidR="008C7CCB" w:rsidRDefault="008C7CCB" w:rsidP="008C7CCB">
      <w:pPr>
        <w:tabs>
          <w:tab w:val="left" w:pos="3480"/>
        </w:tabs>
        <w:jc w:val="center"/>
        <w:rPr>
          <w:b/>
          <w:bCs/>
          <w:i/>
          <w:smallCaps/>
          <w:sz w:val="32"/>
          <w:szCs w:val="32"/>
          <w:u w:val="single"/>
        </w:rPr>
      </w:pPr>
    </w:p>
    <w:p w14:paraId="687A133B" w14:textId="77777777" w:rsidR="008C7CCB" w:rsidRDefault="008C7CCB" w:rsidP="008C7CCB">
      <w:pPr>
        <w:tabs>
          <w:tab w:val="left" w:pos="3480"/>
        </w:tabs>
        <w:jc w:val="center"/>
        <w:rPr>
          <w:b/>
          <w:bCs/>
          <w:i/>
          <w:smallCaps/>
          <w:sz w:val="32"/>
          <w:szCs w:val="32"/>
          <w:u w:val="single"/>
        </w:rPr>
      </w:pPr>
    </w:p>
    <w:p w14:paraId="2E40A9A8" w14:textId="77777777" w:rsidR="008C7CCB" w:rsidRDefault="008C7CCB" w:rsidP="008C7CCB">
      <w:pPr>
        <w:tabs>
          <w:tab w:val="left" w:pos="3480"/>
        </w:tabs>
        <w:jc w:val="center"/>
        <w:rPr>
          <w:b/>
          <w:bCs/>
          <w:i/>
          <w:smallCaps/>
          <w:sz w:val="32"/>
          <w:szCs w:val="32"/>
          <w:u w:val="single"/>
        </w:rPr>
      </w:pPr>
    </w:p>
    <w:p w14:paraId="01B9691A" w14:textId="77777777" w:rsidR="008C7CCB" w:rsidRDefault="008C7CCB" w:rsidP="008C7CCB">
      <w:pPr>
        <w:tabs>
          <w:tab w:val="left" w:pos="3480"/>
        </w:tabs>
        <w:jc w:val="center"/>
        <w:rPr>
          <w:b/>
          <w:bCs/>
          <w:i/>
          <w:smallCaps/>
          <w:sz w:val="32"/>
          <w:szCs w:val="32"/>
          <w:u w:val="single"/>
        </w:rPr>
      </w:pPr>
    </w:p>
    <w:p w14:paraId="4101C078" w14:textId="77777777" w:rsidR="008C7CCB" w:rsidRDefault="008C7CCB" w:rsidP="008C7CCB">
      <w:pPr>
        <w:tabs>
          <w:tab w:val="left" w:pos="3480"/>
        </w:tabs>
        <w:jc w:val="center"/>
        <w:rPr>
          <w:b/>
          <w:bCs/>
          <w:i/>
          <w:smallCaps/>
          <w:sz w:val="32"/>
          <w:szCs w:val="32"/>
          <w:u w:val="single"/>
        </w:rPr>
      </w:pPr>
    </w:p>
    <w:p w14:paraId="09D5280B" w14:textId="77777777" w:rsidR="00FE34F2" w:rsidRDefault="00FE34F2" w:rsidP="008C7CCB">
      <w:pPr>
        <w:tabs>
          <w:tab w:val="left" w:pos="3480"/>
        </w:tabs>
        <w:jc w:val="center"/>
        <w:rPr>
          <w:b/>
          <w:bCs/>
          <w:i/>
          <w:smallCaps/>
          <w:sz w:val="32"/>
          <w:szCs w:val="32"/>
          <w:u w:val="single"/>
        </w:rPr>
      </w:pPr>
    </w:p>
    <w:p w14:paraId="516DD21C" w14:textId="77777777" w:rsidR="00FE34F2" w:rsidRDefault="00FE34F2" w:rsidP="008C7CCB">
      <w:pPr>
        <w:tabs>
          <w:tab w:val="left" w:pos="3480"/>
        </w:tabs>
        <w:jc w:val="center"/>
        <w:rPr>
          <w:b/>
          <w:bCs/>
          <w:i/>
          <w:smallCaps/>
          <w:sz w:val="32"/>
          <w:szCs w:val="32"/>
          <w:u w:val="single"/>
        </w:rPr>
      </w:pPr>
    </w:p>
    <w:p w14:paraId="7D226B23" w14:textId="77777777" w:rsidR="00FE34F2" w:rsidRDefault="00FE34F2" w:rsidP="008C7CCB">
      <w:pPr>
        <w:tabs>
          <w:tab w:val="left" w:pos="3480"/>
        </w:tabs>
        <w:jc w:val="center"/>
        <w:rPr>
          <w:b/>
          <w:bCs/>
          <w:i/>
          <w:smallCaps/>
          <w:sz w:val="32"/>
          <w:szCs w:val="32"/>
          <w:u w:val="single"/>
        </w:rPr>
      </w:pPr>
    </w:p>
    <w:sectPr w:rsidR="00FE34F2" w:rsidSect="00A63919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807E6" w14:textId="77777777" w:rsidR="00FC1C92" w:rsidRDefault="00FC1C92" w:rsidP="00B533CB">
      <w:r>
        <w:separator/>
      </w:r>
    </w:p>
  </w:endnote>
  <w:endnote w:type="continuationSeparator" w:id="0">
    <w:p w14:paraId="3ED8CFA4" w14:textId="77777777" w:rsidR="00FC1C92" w:rsidRDefault="00FC1C92" w:rsidP="00B53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87610" w14:textId="1ADE65B5" w:rsidR="00264787" w:rsidRDefault="00347126">
    <w:pPr>
      <w:pStyle w:val="Footer"/>
    </w:pPr>
    <w:r>
      <w:t xml:space="preserve">Updated </w:t>
    </w:r>
    <w:r w:rsidR="001841CF">
      <w:t>10-27-2025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8055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3D82E5" w14:textId="77777777" w:rsidR="00AB639C" w:rsidRDefault="00AB639C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040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D381A7" w14:textId="77777777" w:rsidR="00AB639C" w:rsidRDefault="00AB63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2DDBB" w14:textId="77777777" w:rsidR="00AB639C" w:rsidRDefault="00AB639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41540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44E2A5" w14:textId="439605BB" w:rsidR="00AB639C" w:rsidRDefault="00AB639C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040A"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14:paraId="4E5C68FB" w14:textId="77777777" w:rsidR="00AB639C" w:rsidRDefault="00AB639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5F20F" w14:textId="77777777" w:rsidR="00AB639C" w:rsidRDefault="00AB63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FCFE4" w14:textId="77777777" w:rsidR="00FC1C92" w:rsidRDefault="00FC1C92" w:rsidP="00B533CB">
      <w:r>
        <w:separator/>
      </w:r>
    </w:p>
  </w:footnote>
  <w:footnote w:type="continuationSeparator" w:id="0">
    <w:p w14:paraId="732F984D" w14:textId="77777777" w:rsidR="00FC1C92" w:rsidRDefault="00FC1C92" w:rsidP="00B53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497C3" w14:textId="77777777" w:rsidR="00AB639C" w:rsidRDefault="00AB63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451ED" w14:textId="10B2CDAC" w:rsidR="00AB639C" w:rsidRDefault="00B55EBD">
    <w:pPr>
      <w:pStyle w:val="Header"/>
    </w:pPr>
    <w:r>
      <w:t xml:space="preserve">Appendix </w:t>
    </w:r>
    <w:proofErr w:type="gramStart"/>
    <w:r>
      <w:t>-</w:t>
    </w:r>
    <w:r w:rsidR="00AB639C">
      <w:t xml:space="preserve">  Accomplished</w:t>
    </w:r>
    <w:proofErr w:type="gramEnd"/>
    <w:r w:rsidR="00AB639C">
      <w:t xml:space="preserve"> Strategic Goals</w:t>
    </w:r>
  </w:p>
  <w:p w14:paraId="2007DC79" w14:textId="77777777" w:rsidR="00AB639C" w:rsidRDefault="00AB63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07DD3" w14:textId="77777777" w:rsidR="00AB639C" w:rsidRDefault="00AB63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919"/>
    <w:rsid w:val="00022F7C"/>
    <w:rsid w:val="0002728C"/>
    <w:rsid w:val="000448E7"/>
    <w:rsid w:val="0004568C"/>
    <w:rsid w:val="000534FD"/>
    <w:rsid w:val="00061FF1"/>
    <w:rsid w:val="00065272"/>
    <w:rsid w:val="000A08A5"/>
    <w:rsid w:val="000A329D"/>
    <w:rsid w:val="000B5854"/>
    <w:rsid w:val="000C35ED"/>
    <w:rsid w:val="000D2044"/>
    <w:rsid w:val="000D5E18"/>
    <w:rsid w:val="000F0B5A"/>
    <w:rsid w:val="00105DEC"/>
    <w:rsid w:val="00123ED9"/>
    <w:rsid w:val="0012574D"/>
    <w:rsid w:val="00154710"/>
    <w:rsid w:val="00170F9B"/>
    <w:rsid w:val="001841CF"/>
    <w:rsid w:val="00216481"/>
    <w:rsid w:val="00237761"/>
    <w:rsid w:val="00264787"/>
    <w:rsid w:val="00283B18"/>
    <w:rsid w:val="002A3383"/>
    <w:rsid w:val="002B1489"/>
    <w:rsid w:val="002B2A57"/>
    <w:rsid w:val="002C355E"/>
    <w:rsid w:val="002D13A1"/>
    <w:rsid w:val="002D48F2"/>
    <w:rsid w:val="002F1044"/>
    <w:rsid w:val="0031208B"/>
    <w:rsid w:val="00347126"/>
    <w:rsid w:val="00355F55"/>
    <w:rsid w:val="00366F5D"/>
    <w:rsid w:val="00377FF3"/>
    <w:rsid w:val="003A4D10"/>
    <w:rsid w:val="003C61B0"/>
    <w:rsid w:val="003D7DC3"/>
    <w:rsid w:val="0043127D"/>
    <w:rsid w:val="00473C64"/>
    <w:rsid w:val="004929D4"/>
    <w:rsid w:val="004A63E3"/>
    <w:rsid w:val="004A755F"/>
    <w:rsid w:val="004E5FF9"/>
    <w:rsid w:val="0052038E"/>
    <w:rsid w:val="00527A6F"/>
    <w:rsid w:val="00547D65"/>
    <w:rsid w:val="00556EA5"/>
    <w:rsid w:val="00557B73"/>
    <w:rsid w:val="00595C9B"/>
    <w:rsid w:val="005C0C1A"/>
    <w:rsid w:val="00634767"/>
    <w:rsid w:val="00635F1E"/>
    <w:rsid w:val="006833E2"/>
    <w:rsid w:val="006A6F82"/>
    <w:rsid w:val="006B61AC"/>
    <w:rsid w:val="006D7370"/>
    <w:rsid w:val="00701DED"/>
    <w:rsid w:val="007463DB"/>
    <w:rsid w:val="00772843"/>
    <w:rsid w:val="00772975"/>
    <w:rsid w:val="007C15E5"/>
    <w:rsid w:val="007E2B40"/>
    <w:rsid w:val="008046C1"/>
    <w:rsid w:val="0080670B"/>
    <w:rsid w:val="00807CAA"/>
    <w:rsid w:val="00814F14"/>
    <w:rsid w:val="00831833"/>
    <w:rsid w:val="008337C3"/>
    <w:rsid w:val="00836E0A"/>
    <w:rsid w:val="00853AD8"/>
    <w:rsid w:val="008A0B5A"/>
    <w:rsid w:val="008B50BB"/>
    <w:rsid w:val="008C7CCB"/>
    <w:rsid w:val="008D08F1"/>
    <w:rsid w:val="008D6152"/>
    <w:rsid w:val="008F0671"/>
    <w:rsid w:val="00912D98"/>
    <w:rsid w:val="00913884"/>
    <w:rsid w:val="0092040A"/>
    <w:rsid w:val="00924A1F"/>
    <w:rsid w:val="009612D8"/>
    <w:rsid w:val="009826F4"/>
    <w:rsid w:val="009842FC"/>
    <w:rsid w:val="009978AB"/>
    <w:rsid w:val="009A6281"/>
    <w:rsid w:val="009C6433"/>
    <w:rsid w:val="00A133A4"/>
    <w:rsid w:val="00A53D64"/>
    <w:rsid w:val="00A63919"/>
    <w:rsid w:val="00A65AB5"/>
    <w:rsid w:val="00A92321"/>
    <w:rsid w:val="00AA086B"/>
    <w:rsid w:val="00AA775E"/>
    <w:rsid w:val="00AB639C"/>
    <w:rsid w:val="00B214A4"/>
    <w:rsid w:val="00B25AA4"/>
    <w:rsid w:val="00B5196B"/>
    <w:rsid w:val="00B533CB"/>
    <w:rsid w:val="00B55EBD"/>
    <w:rsid w:val="00B63BCA"/>
    <w:rsid w:val="00B74045"/>
    <w:rsid w:val="00B91D20"/>
    <w:rsid w:val="00BB4969"/>
    <w:rsid w:val="00BE1C18"/>
    <w:rsid w:val="00BE1CAC"/>
    <w:rsid w:val="00C62D13"/>
    <w:rsid w:val="00CA75AA"/>
    <w:rsid w:val="00CE7A5A"/>
    <w:rsid w:val="00CF5428"/>
    <w:rsid w:val="00D15CA4"/>
    <w:rsid w:val="00D52059"/>
    <w:rsid w:val="00D6628A"/>
    <w:rsid w:val="00D74692"/>
    <w:rsid w:val="00D82888"/>
    <w:rsid w:val="00D82B6C"/>
    <w:rsid w:val="00D94430"/>
    <w:rsid w:val="00DC5D45"/>
    <w:rsid w:val="00DC6E7D"/>
    <w:rsid w:val="00DD6E99"/>
    <w:rsid w:val="00DD7EB0"/>
    <w:rsid w:val="00DF5489"/>
    <w:rsid w:val="00E11A99"/>
    <w:rsid w:val="00E6666D"/>
    <w:rsid w:val="00E716B9"/>
    <w:rsid w:val="00E836CF"/>
    <w:rsid w:val="00E90FD6"/>
    <w:rsid w:val="00E911A4"/>
    <w:rsid w:val="00EB1FB1"/>
    <w:rsid w:val="00EB4405"/>
    <w:rsid w:val="00EB62FF"/>
    <w:rsid w:val="00EB7983"/>
    <w:rsid w:val="00EC6912"/>
    <w:rsid w:val="00EC6AF2"/>
    <w:rsid w:val="00F157BD"/>
    <w:rsid w:val="00F1741B"/>
    <w:rsid w:val="00F67996"/>
    <w:rsid w:val="00F91ADA"/>
    <w:rsid w:val="00F91ED7"/>
    <w:rsid w:val="00F96CE3"/>
    <w:rsid w:val="00FA2159"/>
    <w:rsid w:val="00FC1C92"/>
    <w:rsid w:val="00FD03F3"/>
    <w:rsid w:val="00FE34F2"/>
    <w:rsid w:val="00FF00B2"/>
    <w:rsid w:val="00FF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F40FF0"/>
  <w14:defaultImageDpi w14:val="0"/>
  <w15:docId w15:val="{D96C1A6F-66EA-451E-A481-25C573EC8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6F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28"/>
      <w:sz w:val="20"/>
      <w:szCs w:val="20"/>
    </w:rPr>
  </w:style>
  <w:style w:type="paragraph" w:styleId="Heading4">
    <w:name w:val="heading 4"/>
    <w:basedOn w:val="Normal"/>
    <w:link w:val="Heading4Char"/>
    <w:uiPriority w:val="99"/>
    <w:qFormat/>
    <w:pPr>
      <w:keepNext/>
      <w:ind w:right="-1440"/>
      <w:outlineLvl w:val="3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pPr>
      <w:jc w:val="center"/>
    </w:pPr>
    <w:rPr>
      <w:b/>
      <w:bCs/>
      <w:sz w:val="23"/>
      <w:szCs w:val="23"/>
    </w:rPr>
  </w:style>
  <w:style w:type="character" w:customStyle="1" w:styleId="TitleChar">
    <w:name w:val="Title Char"/>
    <w:basedOn w:val="DefaultParagraphFont"/>
    <w:link w:val="Title"/>
    <w:uiPriority w:val="10"/>
    <w:rsid w:val="00A63919"/>
    <w:rPr>
      <w:rFonts w:asciiTheme="majorHAnsi" w:eastAsiaTheme="majorEastAsia" w:hAnsiTheme="majorHAnsi" w:cstheme="majorBidi"/>
      <w:b/>
      <w:bCs/>
      <w:color w:val="000000"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3919"/>
    <w:rPr>
      <w:b/>
      <w:bCs/>
      <w:color w:val="000000"/>
      <w:kern w:val="28"/>
      <w:sz w:val="28"/>
      <w:szCs w:val="28"/>
    </w:rPr>
  </w:style>
  <w:style w:type="paragraph" w:styleId="BodyTextIndent">
    <w:name w:val="Body Text Indent"/>
    <w:basedOn w:val="Normal"/>
    <w:link w:val="BodyTextIndentChar"/>
    <w:uiPriority w:val="99"/>
    <w:pPr>
      <w:ind w:left="540"/>
    </w:pPr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63919"/>
    <w:rPr>
      <w:rFonts w:ascii="Times New Roman" w:hAnsi="Times New Roman" w:cs="Times New Roman"/>
      <w:color w:val="000000"/>
      <w:kern w:val="28"/>
      <w:sz w:val="20"/>
      <w:szCs w:val="20"/>
    </w:rPr>
  </w:style>
  <w:style w:type="paragraph" w:styleId="BodyText2">
    <w:name w:val="Body Text 2"/>
    <w:basedOn w:val="Normal"/>
    <w:link w:val="BodyText2Char"/>
    <w:uiPriority w:val="99"/>
    <w:pPr>
      <w:ind w:right="-720"/>
    </w:pPr>
    <w:rPr>
      <w:b/>
      <w:b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63919"/>
    <w:rPr>
      <w:rFonts w:ascii="Times New Roman" w:hAnsi="Times New Roman" w:cs="Times New Roman"/>
      <w:color w:val="000000"/>
      <w:kern w:val="28"/>
      <w:sz w:val="20"/>
      <w:szCs w:val="20"/>
    </w:rPr>
  </w:style>
  <w:style w:type="paragraph" w:styleId="BodyText3">
    <w:name w:val="Body Text 3"/>
    <w:basedOn w:val="Normal"/>
    <w:link w:val="BodyText3Char"/>
    <w:uiPriority w:val="99"/>
    <w:rPr>
      <w:b/>
      <w:bCs/>
      <w:sz w:val="32"/>
      <w:szCs w:val="3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63919"/>
    <w:rPr>
      <w:rFonts w:ascii="Times New Roman" w:hAnsi="Times New Roman" w:cs="Times New Roman"/>
      <w:color w:val="000000"/>
      <w:kern w:val="28"/>
      <w:sz w:val="16"/>
      <w:szCs w:val="16"/>
    </w:rPr>
  </w:style>
  <w:style w:type="table" w:styleId="TableGrid">
    <w:name w:val="Table Grid"/>
    <w:basedOn w:val="TableNormal"/>
    <w:rsid w:val="009978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78AB"/>
    <w:pPr>
      <w:widowControl/>
      <w:overflowPunct/>
      <w:autoSpaceDE/>
      <w:autoSpaceDN/>
      <w:adjustRightInd/>
      <w:ind w:left="720"/>
      <w:contextualSpacing/>
    </w:pPr>
    <w:rPr>
      <w:rFonts w:eastAsia="Times New Roman"/>
      <w:color w:val="auto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4D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D10"/>
    <w:rPr>
      <w:rFonts w:ascii="Segoe UI" w:hAnsi="Segoe UI" w:cs="Segoe UI"/>
      <w:color w:val="000000"/>
      <w:kern w:val="28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533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33CB"/>
    <w:rPr>
      <w:rFonts w:ascii="Times New Roman" w:hAnsi="Times New Roman" w:cs="Times New Roman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533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33CB"/>
    <w:rPr>
      <w:rFonts w:ascii="Times New Roman" w:hAnsi="Times New Roman" w:cs="Times New Roman"/>
      <w:color w:val="000000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E307F-B83F-415D-86C0-FAEF13D77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Price</dc:creator>
  <cp:lastModifiedBy>Connie Solorio</cp:lastModifiedBy>
  <cp:revision>2</cp:revision>
  <cp:lastPrinted>2025-11-24T23:22:00Z</cp:lastPrinted>
  <dcterms:created xsi:type="dcterms:W3CDTF">2026-01-08T03:27:00Z</dcterms:created>
  <dcterms:modified xsi:type="dcterms:W3CDTF">2026-01-08T03:27:00Z</dcterms:modified>
</cp:coreProperties>
</file>